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1958" w14:textId="55FCBEBA" w:rsidR="007A55B9" w:rsidRDefault="002F000E">
      <w:pPr>
        <w:framePr w:h="9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3AF1844" wp14:editId="2014B8A8">
            <wp:extent cx="4572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17B1" w14:textId="77777777" w:rsidR="007A55B9" w:rsidRDefault="007A55B9">
      <w:pPr>
        <w:rPr>
          <w:sz w:val="2"/>
          <w:szCs w:val="2"/>
        </w:rPr>
      </w:pPr>
    </w:p>
    <w:p w14:paraId="0FFAA929" w14:textId="77777777" w:rsidR="007A55B9" w:rsidRDefault="00767BE2">
      <w:pPr>
        <w:pStyle w:val="20"/>
        <w:keepNext/>
        <w:keepLines/>
        <w:shd w:val="clear" w:color="auto" w:fill="auto"/>
        <w:spacing w:before="237" w:after="711" w:line="280" w:lineRule="exact"/>
        <w:ind w:right="20"/>
      </w:pPr>
      <w:bookmarkStart w:id="0" w:name="bookmark0"/>
      <w:r>
        <w:t>ГЛАВА ГОРОДСКОГО ОКРУГА КРАСНОУФИМСК</w:t>
      </w:r>
      <w:bookmarkEnd w:id="0"/>
    </w:p>
    <w:p w14:paraId="1E3844CA" w14:textId="77777777" w:rsidR="007A55B9" w:rsidRDefault="00767BE2">
      <w:pPr>
        <w:pStyle w:val="20"/>
        <w:keepNext/>
        <w:keepLines/>
        <w:shd w:val="clear" w:color="auto" w:fill="auto"/>
        <w:spacing w:before="0" w:after="166" w:line="280" w:lineRule="exact"/>
        <w:ind w:right="20"/>
      </w:pPr>
      <w:bookmarkStart w:id="1" w:name="bookmark1"/>
      <w:r>
        <w:rPr>
          <w:rStyle w:val="22pt"/>
          <w:b/>
          <w:bCs/>
        </w:rPr>
        <w:t>ПОСТАНОВЛЕНИЕ</w:t>
      </w:r>
      <w:bookmarkEnd w:id="1"/>
    </w:p>
    <w:p w14:paraId="6FB3CA61" w14:textId="67D1A997" w:rsidR="007A55B9" w:rsidRDefault="00767BE2">
      <w:pPr>
        <w:pStyle w:val="22"/>
        <w:shd w:val="clear" w:color="auto" w:fill="auto"/>
        <w:tabs>
          <w:tab w:val="left" w:pos="691"/>
        </w:tabs>
        <w:spacing w:before="0" w:after="157" w:line="280" w:lineRule="exact"/>
        <w:ind w:firstLine="0"/>
      </w:pPr>
      <w:r>
        <w:t>07</w:t>
      </w:r>
      <w:r>
        <w:t xml:space="preserve"> </w:t>
      </w:r>
      <w:r w:rsidR="007C3D8B">
        <w:t>июля</w:t>
      </w:r>
      <w:r>
        <w:t xml:space="preserve"> 2025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598</w:t>
      </w:r>
    </w:p>
    <w:p w14:paraId="5F67D2A3" w14:textId="77777777" w:rsidR="007A55B9" w:rsidRDefault="00767BE2">
      <w:pPr>
        <w:pStyle w:val="22"/>
        <w:shd w:val="clear" w:color="auto" w:fill="auto"/>
        <w:spacing w:before="0" w:after="138" w:line="280" w:lineRule="exact"/>
        <w:ind w:right="20" w:firstLine="0"/>
        <w:jc w:val="center"/>
      </w:pPr>
      <w:r>
        <w:t>г. Красноуфимск</w:t>
      </w:r>
    </w:p>
    <w:p w14:paraId="4082EBCA" w14:textId="7DBD4B5D" w:rsidR="007A55B9" w:rsidRDefault="00767BE2" w:rsidP="00641866">
      <w:pPr>
        <w:pStyle w:val="30"/>
        <w:shd w:val="clear" w:color="auto" w:fill="auto"/>
        <w:spacing w:before="0"/>
        <w:ind w:right="20"/>
      </w:pPr>
      <w:r>
        <w:rPr>
          <w:rStyle w:val="31"/>
          <w:b/>
          <w:bCs/>
        </w:rPr>
        <w:t xml:space="preserve">О </w:t>
      </w:r>
      <w:r w:rsidR="00641866">
        <w:t xml:space="preserve">создании межведомственной комиссии для обследования помещений избирательных участков на территории </w:t>
      </w:r>
      <w:r>
        <w:t>городского округа Красноуфимск</w:t>
      </w:r>
    </w:p>
    <w:p w14:paraId="5F721451" w14:textId="77777777" w:rsidR="00641866" w:rsidRDefault="00641866" w:rsidP="00641866">
      <w:pPr>
        <w:pStyle w:val="30"/>
        <w:shd w:val="clear" w:color="auto" w:fill="auto"/>
        <w:spacing w:before="0"/>
        <w:ind w:right="20"/>
      </w:pPr>
    </w:p>
    <w:p w14:paraId="799C69B0" w14:textId="5F5C1817" w:rsidR="007A55B9" w:rsidRDefault="00767BE2">
      <w:pPr>
        <w:pStyle w:val="22"/>
        <w:shd w:val="clear" w:color="auto" w:fill="auto"/>
        <w:spacing w:before="0" w:after="153" w:line="322" w:lineRule="exact"/>
        <w:ind w:firstLine="740"/>
      </w:pPr>
      <w:r>
        <w:t xml:space="preserve">В </w:t>
      </w:r>
      <w:r w:rsidR="00641866">
        <w:t xml:space="preserve">целях подготовки к досрочным выборам </w:t>
      </w:r>
      <w:r w:rsidR="0011062E">
        <w:t>Г</w:t>
      </w:r>
      <w:r w:rsidR="00641866">
        <w:t>убернатора Свердловской области 14 сентября 2025 года и на основании письма председателя Красноуфимской городской территориальной избирательной комиссии от 27.06.2025 № 01-15/13</w:t>
      </w:r>
      <w:r>
        <w:t>, руководствуясь статьями 28, 48 Устава городского округа Красноуфимск,</w:t>
      </w:r>
    </w:p>
    <w:p w14:paraId="008F85D1" w14:textId="77777777" w:rsidR="007A55B9" w:rsidRDefault="00767BE2">
      <w:pPr>
        <w:pStyle w:val="20"/>
        <w:keepNext/>
        <w:keepLines/>
        <w:shd w:val="clear" w:color="auto" w:fill="auto"/>
        <w:spacing w:before="0" w:after="119" w:line="280" w:lineRule="exact"/>
        <w:jc w:val="both"/>
      </w:pPr>
      <w:bookmarkStart w:id="2" w:name="bookmark2"/>
      <w:r>
        <w:t>ПОСТАНОВЛЯЮ:</w:t>
      </w:r>
      <w:bookmarkEnd w:id="2"/>
    </w:p>
    <w:p w14:paraId="3D89EFCD" w14:textId="67FAA6D3" w:rsidR="0011062E" w:rsidRPr="0011062E" w:rsidRDefault="0011062E" w:rsidP="007C3D8B">
      <w:pPr>
        <w:widowControl/>
        <w:numPr>
          <w:ilvl w:val="0"/>
          <w:numId w:val="1"/>
        </w:numPr>
        <w:tabs>
          <w:tab w:val="left" w:pos="993"/>
          <w:tab w:val="left" w:pos="1418"/>
          <w:tab w:val="left" w:pos="1701"/>
          <w:tab w:val="left" w:pos="1985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1062E">
        <w:rPr>
          <w:rFonts w:ascii="Liberation Serif" w:hAnsi="Liberation Serif"/>
          <w:sz w:val="28"/>
          <w:szCs w:val="28"/>
        </w:rPr>
        <w:t xml:space="preserve">Создать межведомственную комиссию для обследования помещений избирательных участков на территории </w:t>
      </w:r>
      <w:r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11062E">
        <w:rPr>
          <w:rFonts w:ascii="Liberation Serif" w:hAnsi="Liberation Serif"/>
          <w:sz w:val="28"/>
          <w:szCs w:val="28"/>
        </w:rPr>
        <w:t xml:space="preserve"> в рамках подготовки и проведения </w:t>
      </w:r>
      <w:r>
        <w:rPr>
          <w:rFonts w:ascii="Liberation Serif" w:hAnsi="Liberation Serif"/>
          <w:sz w:val="28"/>
          <w:szCs w:val="28"/>
        </w:rPr>
        <w:t xml:space="preserve">досрочных </w:t>
      </w:r>
      <w:r w:rsidRPr="0011062E">
        <w:rPr>
          <w:rFonts w:ascii="Liberation Serif" w:hAnsi="Liberation Serif"/>
          <w:sz w:val="28"/>
          <w:szCs w:val="28"/>
        </w:rPr>
        <w:t xml:space="preserve">выборов </w:t>
      </w:r>
      <w:r>
        <w:rPr>
          <w:rFonts w:ascii="Liberation Serif" w:hAnsi="Liberation Serif"/>
          <w:sz w:val="28"/>
          <w:szCs w:val="28"/>
        </w:rPr>
        <w:t>Губернатора</w:t>
      </w:r>
      <w:r w:rsidRPr="0011062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11062E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4 сентября</w:t>
      </w:r>
      <w:r w:rsidRPr="0011062E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5</w:t>
      </w:r>
      <w:r w:rsidRPr="0011062E">
        <w:rPr>
          <w:rFonts w:ascii="Liberation Serif" w:hAnsi="Liberation Serif"/>
          <w:sz w:val="28"/>
          <w:szCs w:val="28"/>
        </w:rPr>
        <w:t xml:space="preserve"> года и утвердить ее состав</w:t>
      </w:r>
      <w:r w:rsidR="003159CC">
        <w:rPr>
          <w:rFonts w:ascii="Liberation Serif" w:hAnsi="Liberation Serif"/>
          <w:sz w:val="28"/>
          <w:szCs w:val="28"/>
        </w:rPr>
        <w:t>.</w:t>
      </w:r>
      <w:r w:rsidRPr="0011062E">
        <w:rPr>
          <w:rFonts w:ascii="Liberation Serif" w:hAnsi="Liberation Serif"/>
          <w:sz w:val="28"/>
          <w:szCs w:val="28"/>
        </w:rPr>
        <w:t xml:space="preserve"> </w:t>
      </w:r>
      <w:r w:rsidR="003159CC">
        <w:rPr>
          <w:rFonts w:ascii="Liberation Serif" w:hAnsi="Liberation Serif"/>
          <w:sz w:val="28"/>
          <w:szCs w:val="28"/>
        </w:rPr>
        <w:t>(</w:t>
      </w:r>
      <w:hyperlink w:anchor="bookmark1" w:tooltip="Current Document">
        <w:r w:rsidRPr="0011062E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Приложени</w:t>
        </w:r>
        <w:r w:rsidR="003159CC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е</w:t>
        </w:r>
        <w:r w:rsidRPr="0011062E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 xml:space="preserve"> 1</w:t>
        </w:r>
      </w:hyperlink>
      <w:r w:rsidR="003159CC">
        <w:t>)</w:t>
      </w:r>
      <w:r w:rsidRPr="0011062E">
        <w:rPr>
          <w:rFonts w:ascii="Liberation Serif" w:hAnsi="Liberation Serif"/>
          <w:sz w:val="28"/>
          <w:szCs w:val="28"/>
        </w:rPr>
        <w:t>.</w:t>
      </w:r>
    </w:p>
    <w:p w14:paraId="7831B345" w14:textId="7C77FF23" w:rsidR="0011062E" w:rsidRPr="0011062E" w:rsidRDefault="0011062E" w:rsidP="0011062E">
      <w:pPr>
        <w:pStyle w:val="22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rPr>
          <w:rFonts w:ascii="Liberation Serif" w:hAnsi="Liberation Serif"/>
        </w:rPr>
      </w:pPr>
      <w:r w:rsidRPr="0011062E">
        <w:rPr>
          <w:rFonts w:ascii="Liberation Serif" w:hAnsi="Liberation Serif"/>
        </w:rPr>
        <w:t xml:space="preserve">Утвердить график обследования помещений избирательных участков на территории </w:t>
      </w:r>
      <w:r>
        <w:rPr>
          <w:rFonts w:ascii="Liberation Serif" w:hAnsi="Liberation Serif"/>
        </w:rPr>
        <w:t>городского округа Красноуфимск</w:t>
      </w:r>
      <w:r w:rsidR="003159CC">
        <w:rPr>
          <w:rFonts w:ascii="Liberation Serif" w:hAnsi="Liberation Serif"/>
        </w:rPr>
        <w:t>. Из состава межведомственной комиссии сформировать рабочие группы, состав рабочих групп включить в график обследования.</w:t>
      </w:r>
      <w:r w:rsidRPr="0011062E">
        <w:rPr>
          <w:rFonts w:ascii="Liberation Serif" w:hAnsi="Liberation Serif"/>
        </w:rPr>
        <w:t xml:space="preserve"> </w:t>
      </w:r>
      <w:r w:rsidR="003159CC">
        <w:rPr>
          <w:rFonts w:ascii="Liberation Serif" w:hAnsi="Liberation Serif"/>
        </w:rPr>
        <w:t>(</w:t>
      </w:r>
      <w:hyperlink w:anchor="bookmark1" w:tooltip="Current Document">
        <w:r w:rsidRPr="0011062E">
          <w:rPr>
            <w:rFonts w:ascii="Liberation Serif" w:hAnsi="Liberation Serif"/>
          </w:rPr>
          <w:t>Приложени</w:t>
        </w:r>
        <w:r w:rsidR="003159CC">
          <w:rPr>
            <w:rFonts w:ascii="Liberation Serif" w:hAnsi="Liberation Serif"/>
          </w:rPr>
          <w:t>е</w:t>
        </w:r>
        <w:r w:rsidRPr="0011062E">
          <w:rPr>
            <w:rFonts w:ascii="Liberation Serif" w:hAnsi="Liberation Serif"/>
          </w:rPr>
          <w:t xml:space="preserve"> 2</w:t>
        </w:r>
        <w:r w:rsidR="003159CC">
          <w:rPr>
            <w:rFonts w:ascii="Liberation Serif" w:hAnsi="Liberation Serif"/>
          </w:rPr>
          <w:t>)</w:t>
        </w:r>
        <w:r w:rsidRPr="0011062E">
          <w:rPr>
            <w:rFonts w:ascii="Liberation Serif" w:hAnsi="Liberation Serif"/>
          </w:rPr>
          <w:t>.</w:t>
        </w:r>
      </w:hyperlink>
    </w:p>
    <w:p w14:paraId="3FB52147" w14:textId="75E091B8" w:rsidR="007A55B9" w:rsidRDefault="003159CC" w:rsidP="0011062E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317" w:lineRule="exact"/>
        <w:ind w:firstLine="740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Заместителю начальника отдела общественной безопасности администрации городского округа Красноуфимск (И.А. Пирогову) р</w:t>
      </w:r>
      <w:r w:rsidR="0011062E">
        <w:rPr>
          <w:rFonts w:ascii="Liberation Serif" w:hAnsi="Liberation Serif"/>
        </w:rPr>
        <w:t>езультаты обследования оформить актами по каждому помещению избирательного участка и направить в Красноуфимскую городскую территориальную избирательную комиссию до 28.07.2025 г.</w:t>
      </w:r>
    </w:p>
    <w:p w14:paraId="1A112B1F" w14:textId="522A15B7" w:rsidR="0011062E" w:rsidRDefault="002F000E" w:rsidP="0011062E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317" w:lineRule="exact"/>
        <w:ind w:firstLine="740"/>
        <w:rPr>
          <w:rFonts w:ascii="Liberation Serif" w:hAnsi="Liberation Serif"/>
        </w:rPr>
      </w:pPr>
      <w:r w:rsidRPr="002F000E">
        <w:rPr>
          <w:rFonts w:ascii="Liberation Serif" w:hAnsi="Liberation Serif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5F33FE08" w14:textId="66DD2301" w:rsidR="002F000E" w:rsidRDefault="002F000E" w:rsidP="0011062E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317" w:lineRule="exact"/>
        <w:ind w:firstLine="740"/>
        <w:rPr>
          <w:rFonts w:ascii="Liberation Serif" w:hAnsi="Liberation Serif"/>
        </w:rPr>
      </w:pPr>
      <w:r>
        <w:rPr>
          <w:rFonts w:ascii="Liberation Serif" w:hAnsi="Liberation Serif"/>
        </w:rPr>
        <w:t>Настоящее Постановление вступает в законную силу после его опубликования.</w:t>
      </w:r>
    </w:p>
    <w:p w14:paraId="061BD451" w14:textId="56540792" w:rsidR="002F000E" w:rsidRDefault="002F000E" w:rsidP="0011062E">
      <w:pPr>
        <w:pStyle w:val="22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 w:line="317" w:lineRule="exact"/>
        <w:ind w:firstLine="740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за исполнением настоящего Постановления возложить на заместителя Главы городского округа Красноуфимск по правовым и организационным вопросам</w:t>
      </w:r>
      <w:r w:rsidR="003159CC">
        <w:rPr>
          <w:rFonts w:ascii="Liberation Serif" w:hAnsi="Liberation Serif"/>
        </w:rPr>
        <w:t xml:space="preserve"> Шахбанова Р.О.</w:t>
      </w:r>
    </w:p>
    <w:p w14:paraId="1ADEE2EA" w14:textId="77777777" w:rsidR="002F000E" w:rsidRDefault="002F000E" w:rsidP="002F000E">
      <w:pPr>
        <w:pStyle w:val="22"/>
        <w:shd w:val="clear" w:color="auto" w:fill="auto"/>
        <w:tabs>
          <w:tab w:val="left" w:pos="1441"/>
        </w:tabs>
        <w:spacing w:before="0" w:after="0" w:line="317" w:lineRule="exact"/>
        <w:ind w:left="740" w:firstLine="0"/>
        <w:rPr>
          <w:rFonts w:ascii="Liberation Serif" w:hAnsi="Liberation Serif"/>
        </w:rPr>
      </w:pPr>
    </w:p>
    <w:p w14:paraId="58EEEFC0" w14:textId="77777777" w:rsidR="002F000E" w:rsidRDefault="002F000E" w:rsidP="002F000E">
      <w:pPr>
        <w:pStyle w:val="22"/>
        <w:shd w:val="clear" w:color="auto" w:fill="auto"/>
        <w:tabs>
          <w:tab w:val="left" w:pos="1441"/>
        </w:tabs>
        <w:spacing w:before="0" w:after="0" w:line="317" w:lineRule="exact"/>
        <w:ind w:left="740" w:firstLine="0"/>
        <w:rPr>
          <w:rFonts w:ascii="Liberation Serif" w:hAnsi="Liberation Serif"/>
        </w:rPr>
      </w:pPr>
    </w:p>
    <w:p w14:paraId="3181612F" w14:textId="1FD01752" w:rsidR="002F000E" w:rsidRPr="002F000E" w:rsidRDefault="002F000E" w:rsidP="002F000E">
      <w:pPr>
        <w:pStyle w:val="22"/>
        <w:shd w:val="clear" w:color="auto" w:fill="auto"/>
        <w:tabs>
          <w:tab w:val="left" w:pos="1441"/>
        </w:tabs>
        <w:spacing w:before="0" w:after="0" w:line="317" w:lineRule="exact"/>
        <w:ind w:left="740" w:firstLine="0"/>
        <w:rPr>
          <w:rFonts w:ascii="Liberation Serif" w:hAnsi="Liberation Serif"/>
        </w:rPr>
      </w:pPr>
      <w:r>
        <w:rPr>
          <w:rFonts w:ascii="Liberation Serif" w:hAnsi="Liberation Serif"/>
        </w:rPr>
        <w:t>Глава городского округа Красноуфимск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М.А. Конев</w:t>
      </w:r>
    </w:p>
    <w:p w14:paraId="75FC7329" w14:textId="2DE47E35" w:rsidR="00641866" w:rsidRPr="00DB0BA6" w:rsidRDefault="007C3D8B" w:rsidP="007C3D8B">
      <w:pPr>
        <w:pStyle w:val="20"/>
        <w:keepNext/>
        <w:keepLines/>
        <w:shd w:val="clear" w:color="auto" w:fill="auto"/>
        <w:spacing w:before="0" w:after="0" w:line="280" w:lineRule="exact"/>
        <w:jc w:val="left"/>
        <w:rPr>
          <w:b w:val="0"/>
          <w:bCs w:val="0"/>
          <w:sz w:val="24"/>
          <w:szCs w:val="24"/>
        </w:rPr>
      </w:pPr>
      <w:bookmarkStart w:id="3" w:name="bookmark4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0BA6">
        <w:rPr>
          <w:b w:val="0"/>
          <w:bCs w:val="0"/>
          <w:sz w:val="24"/>
          <w:szCs w:val="24"/>
        </w:rPr>
        <w:t>Приложение 1</w:t>
      </w:r>
    </w:p>
    <w:p w14:paraId="7F8BEB05" w14:textId="2A076514" w:rsidR="007C3D8B" w:rsidRPr="00DB0BA6" w:rsidRDefault="007C3D8B" w:rsidP="007C3D8B">
      <w:pPr>
        <w:pStyle w:val="20"/>
        <w:keepNext/>
        <w:keepLines/>
        <w:shd w:val="clear" w:color="auto" w:fill="auto"/>
        <w:spacing w:before="0" w:after="0" w:line="280" w:lineRule="exact"/>
        <w:jc w:val="left"/>
        <w:rPr>
          <w:b w:val="0"/>
          <w:bCs w:val="0"/>
          <w:sz w:val="24"/>
          <w:szCs w:val="24"/>
        </w:rPr>
      </w:pPr>
      <w:r w:rsidRPr="00DB0BA6">
        <w:rPr>
          <w:b w:val="0"/>
          <w:bCs w:val="0"/>
          <w:sz w:val="24"/>
          <w:szCs w:val="24"/>
        </w:rPr>
        <w:tab/>
      </w:r>
      <w:r w:rsidRPr="00DB0BA6">
        <w:rPr>
          <w:b w:val="0"/>
          <w:bCs w:val="0"/>
          <w:sz w:val="24"/>
          <w:szCs w:val="24"/>
        </w:rPr>
        <w:tab/>
      </w:r>
      <w:r w:rsidRPr="00DB0BA6">
        <w:rPr>
          <w:b w:val="0"/>
          <w:bCs w:val="0"/>
          <w:sz w:val="24"/>
          <w:szCs w:val="24"/>
        </w:rPr>
        <w:tab/>
      </w:r>
      <w:r w:rsidRPr="00DB0BA6">
        <w:rPr>
          <w:b w:val="0"/>
          <w:bCs w:val="0"/>
          <w:sz w:val="24"/>
          <w:szCs w:val="24"/>
        </w:rPr>
        <w:tab/>
      </w:r>
      <w:r w:rsidRPr="00DB0BA6">
        <w:rPr>
          <w:b w:val="0"/>
          <w:bCs w:val="0"/>
          <w:sz w:val="24"/>
          <w:szCs w:val="24"/>
        </w:rPr>
        <w:tab/>
      </w:r>
      <w:r w:rsidRPr="00DB0BA6">
        <w:rPr>
          <w:b w:val="0"/>
          <w:bCs w:val="0"/>
          <w:sz w:val="24"/>
          <w:szCs w:val="24"/>
        </w:rPr>
        <w:tab/>
      </w:r>
      <w:r w:rsidRPr="00DB0BA6">
        <w:rPr>
          <w:b w:val="0"/>
          <w:bCs w:val="0"/>
          <w:sz w:val="24"/>
          <w:szCs w:val="24"/>
        </w:rPr>
        <w:tab/>
      </w:r>
      <w:r w:rsidRPr="00DB0BA6">
        <w:rPr>
          <w:b w:val="0"/>
          <w:bCs w:val="0"/>
          <w:sz w:val="24"/>
          <w:szCs w:val="24"/>
        </w:rPr>
        <w:tab/>
      </w:r>
      <w:r w:rsidRPr="00DB0BA6">
        <w:rPr>
          <w:b w:val="0"/>
          <w:bCs w:val="0"/>
          <w:sz w:val="24"/>
          <w:szCs w:val="24"/>
        </w:rPr>
        <w:tab/>
      </w:r>
      <w:r w:rsidRPr="00DB0BA6">
        <w:rPr>
          <w:b w:val="0"/>
          <w:bCs w:val="0"/>
          <w:sz w:val="24"/>
          <w:szCs w:val="24"/>
        </w:rPr>
        <w:tab/>
      </w:r>
      <w:r w:rsidR="000359B9" w:rsidRPr="00DB0BA6">
        <w:rPr>
          <w:b w:val="0"/>
          <w:bCs w:val="0"/>
          <w:sz w:val="24"/>
          <w:szCs w:val="24"/>
        </w:rPr>
        <w:t>к</w:t>
      </w:r>
      <w:r w:rsidRPr="00DB0BA6">
        <w:rPr>
          <w:b w:val="0"/>
          <w:bCs w:val="0"/>
          <w:sz w:val="24"/>
          <w:szCs w:val="24"/>
        </w:rPr>
        <w:t xml:space="preserve"> постановлению</w:t>
      </w:r>
    </w:p>
    <w:p w14:paraId="37FD9156" w14:textId="44F343F0" w:rsidR="007C3D8B" w:rsidRPr="00DB0BA6" w:rsidRDefault="007C3D8B" w:rsidP="000359B9">
      <w:pPr>
        <w:pStyle w:val="20"/>
        <w:keepNext/>
        <w:keepLines/>
        <w:shd w:val="clear" w:color="auto" w:fill="auto"/>
        <w:spacing w:before="0" w:after="0" w:line="280" w:lineRule="exact"/>
        <w:ind w:left="7080"/>
        <w:jc w:val="left"/>
        <w:rPr>
          <w:b w:val="0"/>
          <w:bCs w:val="0"/>
          <w:sz w:val="24"/>
          <w:szCs w:val="24"/>
        </w:rPr>
      </w:pPr>
      <w:r w:rsidRPr="00DB0BA6">
        <w:rPr>
          <w:b w:val="0"/>
          <w:bCs w:val="0"/>
          <w:sz w:val="24"/>
          <w:szCs w:val="24"/>
        </w:rPr>
        <w:t xml:space="preserve">Главы городского округа Красноуфимск от  </w:t>
      </w:r>
      <w:r w:rsidR="00767BE2">
        <w:rPr>
          <w:b w:val="0"/>
          <w:bCs w:val="0"/>
          <w:sz w:val="24"/>
          <w:szCs w:val="24"/>
        </w:rPr>
        <w:t>07.07.</w:t>
      </w:r>
      <w:r w:rsidR="000359B9" w:rsidRPr="00DB0BA6">
        <w:rPr>
          <w:b w:val="0"/>
          <w:bCs w:val="0"/>
          <w:sz w:val="24"/>
          <w:szCs w:val="24"/>
        </w:rPr>
        <w:t>2025 г. №</w:t>
      </w:r>
      <w:r w:rsidR="00767BE2">
        <w:rPr>
          <w:b w:val="0"/>
          <w:bCs w:val="0"/>
          <w:sz w:val="24"/>
          <w:szCs w:val="24"/>
        </w:rPr>
        <w:t>598</w:t>
      </w:r>
    </w:p>
    <w:p w14:paraId="5633B5A6" w14:textId="77777777" w:rsidR="000359B9" w:rsidRDefault="000359B9" w:rsidP="000359B9">
      <w:pPr>
        <w:pStyle w:val="20"/>
        <w:keepNext/>
        <w:keepLines/>
        <w:shd w:val="clear" w:color="auto" w:fill="auto"/>
        <w:spacing w:before="0" w:after="0" w:line="280" w:lineRule="exact"/>
        <w:ind w:left="7080"/>
        <w:jc w:val="left"/>
        <w:rPr>
          <w:b w:val="0"/>
          <w:bCs w:val="0"/>
        </w:rPr>
      </w:pPr>
    </w:p>
    <w:p w14:paraId="763E5BE3" w14:textId="77777777" w:rsidR="000359B9" w:rsidRDefault="000359B9" w:rsidP="000359B9">
      <w:pPr>
        <w:pStyle w:val="20"/>
        <w:keepNext/>
        <w:keepLines/>
        <w:shd w:val="clear" w:color="auto" w:fill="auto"/>
        <w:spacing w:before="0" w:after="0" w:line="280" w:lineRule="exact"/>
        <w:ind w:left="7080"/>
        <w:jc w:val="left"/>
        <w:rPr>
          <w:b w:val="0"/>
          <w:bCs w:val="0"/>
        </w:rPr>
      </w:pPr>
    </w:p>
    <w:p w14:paraId="3D620111" w14:textId="4BCCB9F7" w:rsidR="000359B9" w:rsidRDefault="000359B9" w:rsidP="000359B9">
      <w:pPr>
        <w:pStyle w:val="20"/>
        <w:keepNext/>
        <w:keepLines/>
        <w:shd w:val="clear" w:color="auto" w:fill="auto"/>
        <w:spacing w:before="0" w:after="0" w:line="280" w:lineRule="exact"/>
        <w:rPr>
          <w:b w:val="0"/>
          <w:bCs w:val="0"/>
        </w:rPr>
      </w:pPr>
      <w:r>
        <w:rPr>
          <w:b w:val="0"/>
          <w:bCs w:val="0"/>
        </w:rPr>
        <w:t>Состав</w:t>
      </w:r>
    </w:p>
    <w:p w14:paraId="120160FB" w14:textId="3BDCDCE3" w:rsidR="000359B9" w:rsidRDefault="000359B9" w:rsidP="000359B9">
      <w:pPr>
        <w:pStyle w:val="20"/>
        <w:keepNext/>
        <w:keepLines/>
        <w:shd w:val="clear" w:color="auto" w:fill="auto"/>
        <w:spacing w:before="0" w:after="0" w:line="280" w:lineRule="exact"/>
        <w:rPr>
          <w:rFonts w:ascii="Liberation Serif" w:hAnsi="Liberation Serif"/>
          <w:b w:val="0"/>
          <w:bCs w:val="0"/>
        </w:rPr>
      </w:pPr>
      <w:r w:rsidRPr="000359B9">
        <w:rPr>
          <w:rFonts w:ascii="Liberation Serif" w:hAnsi="Liberation Serif"/>
          <w:b w:val="0"/>
          <w:bCs w:val="0"/>
        </w:rPr>
        <w:t>межведомственн</w:t>
      </w:r>
      <w:r>
        <w:rPr>
          <w:rFonts w:ascii="Liberation Serif" w:hAnsi="Liberation Serif"/>
          <w:b w:val="0"/>
          <w:bCs w:val="0"/>
        </w:rPr>
        <w:t>ой</w:t>
      </w:r>
      <w:r w:rsidRPr="000359B9">
        <w:rPr>
          <w:rFonts w:ascii="Liberation Serif" w:hAnsi="Liberation Serif"/>
          <w:b w:val="0"/>
          <w:bCs w:val="0"/>
        </w:rPr>
        <w:t xml:space="preserve"> комисси</w:t>
      </w:r>
      <w:r>
        <w:rPr>
          <w:rFonts w:ascii="Liberation Serif" w:hAnsi="Liberation Serif"/>
          <w:b w:val="0"/>
          <w:bCs w:val="0"/>
        </w:rPr>
        <w:t>и</w:t>
      </w:r>
      <w:r w:rsidRPr="000359B9">
        <w:rPr>
          <w:rFonts w:ascii="Liberation Serif" w:hAnsi="Liberation Serif"/>
          <w:b w:val="0"/>
          <w:bCs w:val="0"/>
        </w:rPr>
        <w:t xml:space="preserve"> для обследования помещений избирательных участков на территории городского округа Красноуфимск</w:t>
      </w:r>
    </w:p>
    <w:p w14:paraId="215B35DB" w14:textId="77777777" w:rsidR="000359B9" w:rsidRDefault="000359B9" w:rsidP="000359B9">
      <w:pPr>
        <w:pStyle w:val="20"/>
        <w:keepNext/>
        <w:keepLines/>
        <w:shd w:val="clear" w:color="auto" w:fill="auto"/>
        <w:spacing w:before="0" w:after="0" w:line="280" w:lineRule="exact"/>
        <w:rPr>
          <w:rFonts w:ascii="Liberation Serif" w:hAnsi="Liberation Serif"/>
          <w:b w:val="0"/>
          <w:bCs w:val="0"/>
        </w:rPr>
      </w:pPr>
    </w:p>
    <w:p w14:paraId="52BEE324" w14:textId="77777777" w:rsidR="000359B9" w:rsidRDefault="000359B9" w:rsidP="000359B9">
      <w:pPr>
        <w:pStyle w:val="20"/>
        <w:keepNext/>
        <w:keepLines/>
        <w:shd w:val="clear" w:color="auto" w:fill="auto"/>
        <w:spacing w:before="0" w:after="0" w:line="280" w:lineRule="exact"/>
        <w:rPr>
          <w:rFonts w:ascii="Liberation Serif" w:hAnsi="Liberation Serif"/>
          <w:b w:val="0"/>
          <w:bCs w:val="0"/>
        </w:rPr>
      </w:pPr>
    </w:p>
    <w:p w14:paraId="6A367620" w14:textId="58A70013" w:rsidR="000359B9" w:rsidRDefault="000359B9" w:rsidP="000359B9">
      <w:pPr>
        <w:pStyle w:val="20"/>
        <w:keepNext/>
        <w:keepLines/>
        <w:shd w:val="clear" w:color="auto" w:fill="auto"/>
        <w:spacing w:before="0" w:after="0" w:line="280" w:lineRule="exact"/>
        <w:ind w:left="4956" w:hanging="4950"/>
        <w:jc w:val="left"/>
        <w:rPr>
          <w:rFonts w:ascii="Liberation Serif" w:hAnsi="Liberation Serif"/>
          <w:b w:val="0"/>
          <w:bCs w:val="0"/>
        </w:rPr>
      </w:pPr>
      <w:r>
        <w:rPr>
          <w:rFonts w:ascii="Liberation Serif" w:hAnsi="Liberation Serif"/>
          <w:b w:val="0"/>
          <w:bCs w:val="0"/>
        </w:rPr>
        <w:t>Пирогов Иван Александрович</w:t>
      </w:r>
      <w:r>
        <w:rPr>
          <w:rFonts w:ascii="Liberation Serif" w:hAnsi="Liberation Serif"/>
          <w:b w:val="0"/>
          <w:bCs w:val="0"/>
        </w:rPr>
        <w:tab/>
        <w:t>- заместитель начальника отдела      общественной безопасности администрации ГО Красноуфимск</w:t>
      </w:r>
    </w:p>
    <w:p w14:paraId="65D67098" w14:textId="77777777" w:rsidR="00BD5479" w:rsidRDefault="000359B9" w:rsidP="000359B9">
      <w:pPr>
        <w:ind w:left="4950" w:hanging="4950"/>
        <w:rPr>
          <w:rFonts w:ascii="Liberation Serif" w:eastAsia="Times New Roman" w:hAnsi="Liberation Serif" w:cs="Times New Roman"/>
          <w:color w:val="auto"/>
          <w:kern w:val="36"/>
          <w:sz w:val="28"/>
          <w:szCs w:val="28"/>
          <w:lang w:bidi="ar-SA"/>
        </w:rPr>
      </w:pPr>
      <w:proofErr w:type="spellStart"/>
      <w:r w:rsidRPr="000359B9">
        <w:rPr>
          <w:rFonts w:ascii="Liberation Serif" w:hAnsi="Liberation Serif"/>
          <w:sz w:val="28"/>
          <w:szCs w:val="28"/>
        </w:rPr>
        <w:t>Чухарев</w:t>
      </w:r>
      <w:proofErr w:type="spellEnd"/>
      <w:r w:rsidRPr="000359B9">
        <w:rPr>
          <w:rFonts w:ascii="Liberation Serif" w:hAnsi="Liberation Serif"/>
          <w:sz w:val="28"/>
          <w:szCs w:val="28"/>
        </w:rPr>
        <w:t xml:space="preserve"> Евгений Владимирович</w:t>
      </w:r>
      <w:r>
        <w:rPr>
          <w:rFonts w:ascii="Liberation Serif" w:hAnsi="Liberation Serif"/>
          <w:b/>
          <w:bCs/>
        </w:rPr>
        <w:tab/>
      </w:r>
      <w:r>
        <w:rPr>
          <w:rFonts w:ascii="Liberation Serif" w:hAnsi="Liberation Serif"/>
          <w:b/>
          <w:bCs/>
        </w:rPr>
        <w:tab/>
      </w:r>
      <w:r w:rsidRPr="000359B9">
        <w:rPr>
          <w:rFonts w:ascii="Liberation Serif" w:hAnsi="Liberation Serif"/>
          <w:b/>
          <w:bCs/>
          <w:sz w:val="28"/>
          <w:szCs w:val="28"/>
        </w:rPr>
        <w:t xml:space="preserve">- </w:t>
      </w:r>
      <w:r w:rsidRPr="000359B9">
        <w:rPr>
          <w:rFonts w:ascii="Liberation Serif" w:eastAsia="Times New Roman" w:hAnsi="Liberation Serif" w:cs="Times New Roman"/>
          <w:color w:val="auto"/>
          <w:kern w:val="36"/>
          <w:sz w:val="28"/>
          <w:szCs w:val="28"/>
          <w:lang w:bidi="ar-SA"/>
        </w:rPr>
        <w:t xml:space="preserve">начальник отдела надзорной </w:t>
      </w:r>
    </w:p>
    <w:p w14:paraId="5766C375" w14:textId="18ACC153" w:rsidR="00FC1CAD" w:rsidRPr="00BD5479" w:rsidRDefault="00BD5479" w:rsidP="000359B9">
      <w:pPr>
        <w:ind w:left="4950" w:hanging="4950"/>
        <w:rPr>
          <w:rFonts w:ascii="Liberation Serif" w:eastAsia="Times New Roman" w:hAnsi="Liberation Serif" w:cs="Times New Roman"/>
          <w:color w:val="auto"/>
          <w:kern w:val="36"/>
          <w:sz w:val="28"/>
          <w:szCs w:val="28"/>
          <w:lang w:bidi="ar-SA"/>
        </w:rPr>
      </w:pPr>
      <w:r>
        <w:rPr>
          <w:rFonts w:ascii="Liberation Serif" w:eastAsia="Times New Roman" w:hAnsi="Liberation Serif" w:cs="Times New Roman"/>
          <w:color w:val="auto"/>
          <w:kern w:val="36"/>
          <w:sz w:val="28"/>
          <w:szCs w:val="28"/>
          <w:lang w:bidi="ar-SA"/>
        </w:rPr>
        <w:t xml:space="preserve">(по согласованию) </w:t>
      </w:r>
      <w:r>
        <w:rPr>
          <w:rFonts w:ascii="Liberation Serif" w:eastAsia="Times New Roman" w:hAnsi="Liberation Serif" w:cs="Times New Roman"/>
          <w:color w:val="auto"/>
          <w:kern w:val="36"/>
          <w:sz w:val="28"/>
          <w:szCs w:val="28"/>
          <w:lang w:bidi="ar-SA"/>
        </w:rPr>
        <w:tab/>
      </w:r>
      <w:r w:rsidR="000359B9" w:rsidRPr="000359B9">
        <w:rPr>
          <w:rFonts w:ascii="Liberation Serif" w:eastAsia="Times New Roman" w:hAnsi="Liberation Serif" w:cs="Times New Roman"/>
          <w:color w:val="auto"/>
          <w:kern w:val="36"/>
          <w:sz w:val="28"/>
          <w:szCs w:val="28"/>
          <w:lang w:bidi="ar-SA"/>
        </w:rPr>
        <w:t xml:space="preserve">деятельности и профилактической работы ГО </w:t>
      </w:r>
      <w:proofErr w:type="spellStart"/>
      <w:r w:rsidR="000359B9" w:rsidRPr="000359B9">
        <w:rPr>
          <w:rFonts w:ascii="Liberation Serif" w:eastAsia="Times New Roman" w:hAnsi="Liberation Serif" w:cs="Times New Roman"/>
          <w:color w:val="auto"/>
          <w:kern w:val="36"/>
          <w:sz w:val="28"/>
          <w:szCs w:val="28"/>
          <w:lang w:bidi="ar-SA"/>
        </w:rPr>
        <w:t>Красноуфимиск</w:t>
      </w:r>
      <w:proofErr w:type="spellEnd"/>
      <w:r w:rsidR="000359B9" w:rsidRPr="000359B9">
        <w:rPr>
          <w:rFonts w:ascii="Liberation Serif" w:eastAsia="Times New Roman" w:hAnsi="Liberation Serif" w:cs="Times New Roman"/>
          <w:color w:val="auto"/>
          <w:kern w:val="36"/>
          <w:sz w:val="28"/>
          <w:szCs w:val="28"/>
          <w:lang w:bidi="ar-SA"/>
        </w:rPr>
        <w:t>, МО Красноуфимский округ, Ачитского ГО</w:t>
      </w:r>
    </w:p>
    <w:p w14:paraId="20A078F5" w14:textId="51DE8AA4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</w:t>
      </w:r>
      <w:r w:rsidRPr="00B75BE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Алексей Сергеевич</w:t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  <w:t xml:space="preserve">- </w:t>
      </w:r>
      <w:bookmarkStart w:id="4" w:name="_Hlk202518891"/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bookmarkEnd w:id="4"/>
      <w:r w:rsidRPr="00B75BE9">
        <w:rPr>
          <w:rFonts w:ascii="Liberation Serif" w:hAnsi="Liberation Serif" w:cs="Liberation Serif"/>
          <w:sz w:val="28"/>
          <w:szCs w:val="28"/>
        </w:rPr>
        <w:t>2051</w:t>
      </w:r>
    </w:p>
    <w:p w14:paraId="731C9B0E" w14:textId="61798D51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Антипина Елена Николаевна</w:t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Pr="00B75BE9">
        <w:rPr>
          <w:rFonts w:ascii="Liberation Serif" w:hAnsi="Liberation Serif" w:cs="Liberation Serif"/>
          <w:sz w:val="28"/>
          <w:szCs w:val="28"/>
        </w:rPr>
        <w:t>2052</w:t>
      </w:r>
    </w:p>
    <w:p w14:paraId="306F65D0" w14:textId="0F2F512B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 w:rsidRPr="00B75BE9">
        <w:rPr>
          <w:rFonts w:ascii="Liberation Serif" w:hAnsi="Liberation Serif" w:cs="Liberation Serif"/>
          <w:sz w:val="28"/>
          <w:szCs w:val="28"/>
        </w:rPr>
        <w:t>Колмакова Мария Викторовна</w:t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Pr="00B75BE9">
        <w:rPr>
          <w:rFonts w:ascii="Liberation Serif" w:hAnsi="Liberation Serif" w:cs="Liberation Serif"/>
          <w:sz w:val="28"/>
          <w:szCs w:val="28"/>
        </w:rPr>
        <w:t>2053</w:t>
      </w:r>
    </w:p>
    <w:p w14:paraId="52233125" w14:textId="254991F3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BA7553">
        <w:rPr>
          <w:rFonts w:ascii="Liberation Serif" w:hAnsi="Liberation Serif" w:cs="Liberation Serif"/>
          <w:sz w:val="28"/>
          <w:szCs w:val="28"/>
        </w:rPr>
        <w:t>Копыркина</w:t>
      </w:r>
      <w:proofErr w:type="spellEnd"/>
      <w:r w:rsidRPr="00BA7553">
        <w:rPr>
          <w:rFonts w:ascii="Liberation Serif" w:hAnsi="Liberation Serif" w:cs="Liberation Serif"/>
          <w:sz w:val="28"/>
          <w:szCs w:val="28"/>
        </w:rPr>
        <w:t xml:space="preserve"> Екатерина Валерьевна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Pr="00B75BE9">
        <w:rPr>
          <w:rFonts w:ascii="Liberation Serif" w:hAnsi="Liberation Serif" w:cs="Liberation Serif"/>
          <w:sz w:val="28"/>
          <w:szCs w:val="28"/>
        </w:rPr>
        <w:t>2054</w:t>
      </w:r>
    </w:p>
    <w:p w14:paraId="129E363F" w14:textId="1270DB04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Городилов Дмитрий  Александрович</w:t>
      </w:r>
      <w:r w:rsidRPr="00B75BE9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Pr="00B75BE9">
        <w:rPr>
          <w:rFonts w:ascii="Liberation Serif" w:hAnsi="Liberation Serif" w:cs="Liberation Serif"/>
          <w:sz w:val="28"/>
          <w:szCs w:val="28"/>
        </w:rPr>
        <w:t>2055</w:t>
      </w:r>
    </w:p>
    <w:p w14:paraId="15A259DF" w14:textId="0E8EE3BA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 w:rsidRPr="00163BBD">
        <w:rPr>
          <w:rFonts w:ascii="Liberation Serif" w:hAnsi="Liberation Serif" w:cs="Liberation Serif"/>
          <w:sz w:val="28"/>
          <w:szCs w:val="28"/>
        </w:rPr>
        <w:t>Фидер Жанна Александровна</w:t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Pr="00B75BE9">
        <w:rPr>
          <w:rFonts w:ascii="Liberation Serif" w:hAnsi="Liberation Serif" w:cs="Liberation Serif"/>
          <w:sz w:val="28"/>
          <w:szCs w:val="28"/>
        </w:rPr>
        <w:t>2056</w:t>
      </w:r>
    </w:p>
    <w:p w14:paraId="17583A21" w14:textId="1AC2FDAF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Людмила Владимировна</w:t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Pr="00B75BE9">
        <w:rPr>
          <w:rFonts w:ascii="Liberation Serif" w:hAnsi="Liberation Serif" w:cs="Liberation Serif"/>
          <w:sz w:val="28"/>
          <w:szCs w:val="28"/>
        </w:rPr>
        <w:t>2057</w:t>
      </w:r>
    </w:p>
    <w:p w14:paraId="11110096" w14:textId="458AF55F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 w:rsidRPr="008D7F25">
        <w:rPr>
          <w:rFonts w:ascii="Liberation Serif" w:hAnsi="Liberation Serif" w:cs="Liberation Serif"/>
          <w:sz w:val="28"/>
          <w:szCs w:val="28"/>
        </w:rPr>
        <w:t>Зудова</w:t>
      </w:r>
      <w:r w:rsidRPr="00B75BE9">
        <w:rPr>
          <w:rFonts w:ascii="Liberation Serif" w:hAnsi="Liberation Serif" w:cs="Liberation Serif"/>
          <w:sz w:val="28"/>
          <w:szCs w:val="28"/>
        </w:rPr>
        <w:t xml:space="preserve"> </w:t>
      </w:r>
      <w:r w:rsidRPr="008D7F25">
        <w:rPr>
          <w:rFonts w:ascii="Liberation Serif" w:hAnsi="Liberation Serif" w:cs="Liberation Serif"/>
          <w:sz w:val="28"/>
          <w:szCs w:val="28"/>
        </w:rPr>
        <w:t>Елена</w:t>
      </w:r>
      <w:r w:rsidRPr="00B75BE9">
        <w:rPr>
          <w:rFonts w:ascii="Liberation Serif" w:hAnsi="Liberation Serif" w:cs="Liberation Serif"/>
          <w:sz w:val="28"/>
          <w:szCs w:val="28"/>
        </w:rPr>
        <w:t xml:space="preserve"> </w:t>
      </w:r>
      <w:r w:rsidRPr="008D7F25">
        <w:rPr>
          <w:rFonts w:ascii="Liberation Serif" w:hAnsi="Liberation Serif" w:cs="Liberation Serif"/>
          <w:sz w:val="28"/>
          <w:szCs w:val="28"/>
        </w:rPr>
        <w:t>Александровна</w:t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Pr="00B75BE9">
        <w:rPr>
          <w:rFonts w:ascii="Liberation Serif" w:hAnsi="Liberation Serif" w:cs="Liberation Serif"/>
          <w:sz w:val="28"/>
          <w:szCs w:val="28"/>
        </w:rPr>
        <w:t>2058</w:t>
      </w:r>
    </w:p>
    <w:p w14:paraId="235F3080" w14:textId="7EF40C55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Елена Николаевна</w:t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Pr="00B75BE9">
        <w:rPr>
          <w:rFonts w:ascii="Liberation Serif" w:hAnsi="Liberation Serif" w:cs="Liberation Serif"/>
          <w:sz w:val="28"/>
          <w:szCs w:val="28"/>
        </w:rPr>
        <w:t>2059</w:t>
      </w:r>
    </w:p>
    <w:p w14:paraId="331F91C8" w14:textId="738A1C60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Ханова Светлана Владимировна</w:t>
      </w:r>
      <w:r w:rsidRPr="00B75BE9">
        <w:rPr>
          <w:rFonts w:ascii="Liberation Serif" w:hAnsi="Liberation Serif" w:cs="Liberation Serif"/>
          <w:sz w:val="28"/>
          <w:szCs w:val="28"/>
        </w:rPr>
        <w:tab/>
      </w:r>
      <w:r w:rsidRPr="00B75BE9">
        <w:rPr>
          <w:rFonts w:ascii="Liberation Serif" w:hAnsi="Liberation Serif" w:cs="Liberation Serif"/>
          <w:sz w:val="28"/>
          <w:szCs w:val="28"/>
        </w:rPr>
        <w:tab/>
        <w:t>-</w:t>
      </w:r>
      <w:r w:rsidRPr="00FC1CAD">
        <w:rPr>
          <w:rFonts w:ascii="Liberation Serif" w:hAnsi="Liberation Serif" w:cs="Liberation Serif"/>
          <w:sz w:val="28"/>
          <w:szCs w:val="28"/>
        </w:rPr>
        <w:t xml:space="preserve">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2060</w:t>
      </w:r>
    </w:p>
    <w:p w14:paraId="585C63E4" w14:textId="146F86B0" w:rsidR="00B75BE9" w:rsidRPr="00FC1CAD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 w:rsidRPr="008D7F25">
        <w:rPr>
          <w:rFonts w:ascii="Liberation Serif" w:hAnsi="Liberation Serif" w:cs="Liberation Serif"/>
          <w:sz w:val="28"/>
          <w:szCs w:val="28"/>
        </w:rPr>
        <w:t>Титова Ирина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D7F25">
        <w:rPr>
          <w:rFonts w:ascii="Liberation Serif" w:hAnsi="Liberation Serif" w:cs="Liberation Serif"/>
          <w:sz w:val="28"/>
          <w:szCs w:val="28"/>
        </w:rPr>
        <w:t>Викторовна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2061</w:t>
      </w:r>
    </w:p>
    <w:p w14:paraId="188EC125" w14:textId="158ED280" w:rsidR="00B75BE9" w:rsidRPr="00FC1CAD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 w:rsidRPr="008D7F25">
        <w:rPr>
          <w:rFonts w:ascii="Liberation Serif" w:hAnsi="Liberation Serif" w:cs="Liberation Serif"/>
          <w:sz w:val="28"/>
          <w:szCs w:val="28"/>
        </w:rPr>
        <w:t>Трифонова Оксана Николаевна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2062</w:t>
      </w:r>
    </w:p>
    <w:p w14:paraId="7D7CDF60" w14:textId="232E33B2" w:rsidR="00B75BE9" w:rsidRPr="00FC1CAD" w:rsidRDefault="00B75BE9" w:rsidP="00B75BE9">
      <w:pPr>
        <w:widowControl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r w:rsidRPr="00B75BE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Ахмедова</w:t>
      </w:r>
      <w:r w:rsidRPr="00FC1CAD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Pr="00B75BE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Ольга</w:t>
      </w:r>
      <w:r w:rsidRPr="00FC1CAD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 xml:space="preserve"> </w:t>
      </w:r>
      <w:r w:rsidRPr="00B75BE9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Владимировна</w:t>
      </w:r>
      <w:r w:rsidR="00FC1CAD" w:rsidRPr="00FC1CAD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</w:r>
      <w:r w:rsidR="00FC1CAD" w:rsidRPr="00FC1CAD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  <w:t>2063</w:t>
      </w:r>
    </w:p>
    <w:p w14:paraId="1D9C5C6E" w14:textId="3E81FA2C" w:rsidR="00B75BE9" w:rsidRPr="00FC1CAD" w:rsidRDefault="00B75BE9" w:rsidP="00DE11F4">
      <w:pP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Мережникова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Лариса Владимировна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2064</w:t>
      </w:r>
    </w:p>
    <w:p w14:paraId="43436B99" w14:textId="1B6740E7" w:rsidR="00B75BE9" w:rsidRPr="00FC1CAD" w:rsidRDefault="00B75BE9" w:rsidP="00DE11F4">
      <w:pP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Божадзе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Марина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Рудиковна</w:t>
      </w:r>
      <w:proofErr w:type="spellEnd"/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2065</w:t>
      </w:r>
    </w:p>
    <w:p w14:paraId="7ED74173" w14:textId="6331AC5E" w:rsidR="00B75BE9" w:rsidRPr="00FC1CAD" w:rsidRDefault="00B75BE9" w:rsidP="00DE11F4">
      <w:pPr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Хатмуллина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Роза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Миннетдиновна</w:t>
      </w:r>
      <w:proofErr w:type="spellEnd"/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2066</w:t>
      </w:r>
    </w:p>
    <w:p w14:paraId="55DD5036" w14:textId="03AE72CF" w:rsidR="00B75BE9" w:rsidRPr="00FC1CAD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</w:t>
      </w:r>
      <w:r w:rsidRPr="00FC1CA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Ольга Николаевна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2067</w:t>
      </w:r>
    </w:p>
    <w:p w14:paraId="16A94BC1" w14:textId="56772ED0" w:rsidR="00B75BE9" w:rsidRPr="00FC1CAD" w:rsidRDefault="00B75BE9" w:rsidP="00B75BE9">
      <w:pPr>
        <w:ind w:right="-113"/>
        <w:rPr>
          <w:rFonts w:ascii="Liberation Serif" w:hAnsi="Liberation Serif" w:cs="Liberation Serif"/>
          <w:sz w:val="28"/>
          <w:szCs w:val="28"/>
        </w:rPr>
      </w:pPr>
      <w:proofErr w:type="spellStart"/>
      <w:r w:rsidRPr="00FC1CAD">
        <w:rPr>
          <w:rFonts w:ascii="Liberation Serif" w:hAnsi="Liberation Serif" w:cs="Liberation Serif"/>
          <w:sz w:val="28"/>
          <w:szCs w:val="28"/>
        </w:rPr>
        <w:t>Трубеева</w:t>
      </w:r>
      <w:proofErr w:type="spellEnd"/>
      <w:r w:rsidRPr="00FC1CAD">
        <w:rPr>
          <w:rFonts w:ascii="Liberation Serif" w:hAnsi="Liberation Serif" w:cs="Liberation Serif"/>
          <w:sz w:val="28"/>
          <w:szCs w:val="28"/>
        </w:rPr>
        <w:t xml:space="preserve"> Людмила Владимировна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2069</w:t>
      </w:r>
    </w:p>
    <w:p w14:paraId="2B79AFC7" w14:textId="354BC392" w:rsidR="00B75BE9" w:rsidRPr="00FC1CAD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Просвирнина Татьяна Юрьевна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2070</w:t>
      </w:r>
    </w:p>
    <w:p w14:paraId="2E6A4CD8" w14:textId="369A81FF" w:rsidR="00B75BE9" w:rsidRPr="00FC1CAD" w:rsidRDefault="00B75BE9" w:rsidP="00B75BE9">
      <w:pPr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Адыева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Лариса Анатольевна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2072</w:t>
      </w:r>
    </w:p>
    <w:p w14:paraId="4CB3170C" w14:textId="6079D1D3" w:rsidR="00B75BE9" w:rsidRPr="00FC1CAD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Черемнова Елена Германовна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2073</w:t>
      </w:r>
    </w:p>
    <w:p w14:paraId="64B66D5E" w14:textId="3C7382B7" w:rsidR="00B75BE9" w:rsidRP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 w:rsidRPr="008D7F25">
        <w:rPr>
          <w:rFonts w:ascii="Liberation Serif" w:hAnsi="Liberation Serif" w:cs="Liberation Serif"/>
          <w:sz w:val="28"/>
          <w:szCs w:val="28"/>
        </w:rPr>
        <w:t>Медведева Татьяна Михайловна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FC1CAD">
        <w:rPr>
          <w:rFonts w:ascii="Liberation Serif" w:hAnsi="Liberation Serif" w:cs="Liberation Serif"/>
          <w:sz w:val="28"/>
          <w:szCs w:val="28"/>
        </w:rPr>
        <w:t>2074</w:t>
      </w:r>
    </w:p>
    <w:p w14:paraId="6A56667C" w14:textId="7D90AC43" w:rsidR="00B75BE9" w:rsidRDefault="00B75BE9" w:rsidP="00B75BE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Боровкова</w:t>
      </w:r>
      <w:r w:rsidRPr="00FC1CAD">
        <w:rPr>
          <w:rFonts w:ascii="Liberation Serif" w:hAnsi="Liberation Serif" w:cs="Liberation Serif"/>
          <w:sz w:val="28"/>
          <w:szCs w:val="28"/>
        </w:rPr>
        <w:t xml:space="preserve"> </w:t>
      </w:r>
      <w:r w:rsidRPr="008D7F25">
        <w:rPr>
          <w:rFonts w:ascii="Liberation Serif" w:hAnsi="Liberation Serif" w:cs="Liberation Serif"/>
          <w:sz w:val="28"/>
          <w:szCs w:val="28"/>
        </w:rPr>
        <w:t xml:space="preserve">Надежда Викторовна </w:t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</w:r>
      <w:r w:rsidR="00FC1CAD" w:rsidRPr="00FC1CAD">
        <w:rPr>
          <w:rFonts w:ascii="Liberation Serif" w:hAnsi="Liberation Serif" w:cs="Liberation Serif"/>
          <w:sz w:val="28"/>
          <w:szCs w:val="28"/>
        </w:rPr>
        <w:tab/>
        <w:t>-</w:t>
      </w:r>
      <w:r w:rsidR="00FC1CAD" w:rsidRPr="000C0AAC">
        <w:rPr>
          <w:rFonts w:ascii="Liberation Serif" w:hAnsi="Liberation Serif" w:cs="Liberation Serif"/>
          <w:sz w:val="28"/>
          <w:szCs w:val="28"/>
        </w:rPr>
        <w:t xml:space="preserve"> </w:t>
      </w:r>
      <w:r w:rsidR="00FC1CAD">
        <w:rPr>
          <w:rFonts w:ascii="Liberation Serif" w:hAnsi="Liberation Serif" w:cs="Liberation Serif"/>
          <w:sz w:val="28"/>
          <w:szCs w:val="28"/>
        </w:rPr>
        <w:t xml:space="preserve">председатель УИК </w:t>
      </w:r>
      <w:r w:rsidR="00FC1CAD" w:rsidRPr="000C0AAC">
        <w:rPr>
          <w:rFonts w:ascii="Liberation Serif" w:hAnsi="Liberation Serif" w:cs="Liberation Serif"/>
          <w:sz w:val="28"/>
          <w:szCs w:val="28"/>
        </w:rPr>
        <w:t>2076</w:t>
      </w:r>
    </w:p>
    <w:p w14:paraId="4ADE3E78" w14:textId="77777777" w:rsidR="00DE11F4" w:rsidRPr="008D7F25" w:rsidRDefault="00DE11F4" w:rsidP="00DE11F4">
      <w:pPr>
        <w:rPr>
          <w:rFonts w:ascii="Liberation Serif" w:hAnsi="Liberation Serif" w:cs="Liberation Serif"/>
          <w:b/>
          <w:shd w:val="clear" w:color="auto" w:fill="FFFFFF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Ряписова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Светлана Игоревна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- заведующая </w:t>
      </w:r>
      <w:r w:rsidRPr="00DE11F4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МАДОУ Детский сад 17</w:t>
      </w:r>
    </w:p>
    <w:p w14:paraId="52DB830E" w14:textId="48EB20F4" w:rsidR="00DE11F4" w:rsidRDefault="00DE11F4" w:rsidP="00DE11F4">
      <w:pPr>
        <w:ind w:left="4950" w:hanging="4950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Чуканов Владимир Иванович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- директор </w:t>
      </w:r>
      <w:r w:rsidRPr="00DE11F4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МАУДО </w:t>
      </w:r>
      <w:r w:rsidRPr="00DE11F4">
        <w:rPr>
          <w:rFonts w:ascii="Liberation Serif" w:hAnsi="Liberation Serif" w:cs="Liberation Serif"/>
          <w:bCs/>
          <w:sz w:val="28"/>
          <w:szCs w:val="28"/>
        </w:rPr>
        <w:t>Детско-юношеская спортивная школа</w:t>
      </w:r>
    </w:p>
    <w:p w14:paraId="6EFD62D8" w14:textId="584CA0FE" w:rsidR="00DE11F4" w:rsidRDefault="00DE11F4" w:rsidP="00DE11F4">
      <w:pPr>
        <w:rPr>
          <w:rFonts w:ascii="Liberation Serif" w:hAnsi="Liberation Serif" w:cs="Liberation Serif"/>
          <w:bCs/>
          <w:sz w:val="28"/>
          <w:szCs w:val="28"/>
        </w:rPr>
      </w:pP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Ронкин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Андрей Давыдович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- директор </w:t>
      </w:r>
      <w:r w:rsidRPr="00DE11F4">
        <w:rPr>
          <w:rFonts w:ascii="Liberation Serif" w:hAnsi="Liberation Serif" w:cs="Liberation Serif"/>
          <w:bCs/>
          <w:sz w:val="28"/>
          <w:szCs w:val="28"/>
        </w:rPr>
        <w:t>МАОУ «Средняя школа 9»</w:t>
      </w:r>
    </w:p>
    <w:p w14:paraId="528E7678" w14:textId="115201B9" w:rsidR="00DE11F4" w:rsidRDefault="00DE11F4" w:rsidP="00DE11F4">
      <w:pPr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- директор </w:t>
      </w:r>
      <w:r w:rsidRPr="00DE11F4">
        <w:rPr>
          <w:rFonts w:ascii="Liberation Serif" w:hAnsi="Liberation Serif" w:cs="Liberation Serif"/>
          <w:bCs/>
          <w:sz w:val="28"/>
          <w:szCs w:val="28"/>
        </w:rPr>
        <w:t>ГБПОУ СО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DE11F4">
        <w:rPr>
          <w:rFonts w:ascii="Liberation Serif" w:hAnsi="Liberation Serif" w:cs="Liberation Serif"/>
          <w:bCs/>
          <w:sz w:val="28"/>
          <w:szCs w:val="28"/>
        </w:rPr>
        <w:t xml:space="preserve">Красноуфимский </w:t>
      </w:r>
    </w:p>
    <w:p w14:paraId="62DE77DE" w14:textId="3419884B" w:rsidR="00DE11F4" w:rsidRDefault="00DE11F4" w:rsidP="00DE11F4">
      <w:pPr>
        <w:ind w:left="4956"/>
        <w:rPr>
          <w:rFonts w:ascii="Liberation Serif" w:hAnsi="Liberation Serif" w:cs="Liberation Serif"/>
          <w:bCs/>
          <w:sz w:val="28"/>
          <w:szCs w:val="28"/>
        </w:rPr>
      </w:pPr>
      <w:r w:rsidRPr="00DE11F4">
        <w:rPr>
          <w:rFonts w:ascii="Liberation Serif" w:hAnsi="Liberation Serif" w:cs="Liberation Serif"/>
          <w:bCs/>
          <w:sz w:val="28"/>
          <w:szCs w:val="28"/>
        </w:rPr>
        <w:t>аграрный колледж»</w:t>
      </w:r>
    </w:p>
    <w:p w14:paraId="35E93C7D" w14:textId="00CD2CCB" w:rsidR="00DE11F4" w:rsidRDefault="00DE11F4" w:rsidP="003035B2">
      <w:pPr>
        <w:ind w:left="4950" w:hanging="4950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>
        <w:rPr>
          <w:rFonts w:ascii="Liberation Serif" w:hAnsi="Liberation Serif" w:cs="Liberation Serif"/>
          <w:bCs/>
          <w:sz w:val="28"/>
          <w:szCs w:val="28"/>
        </w:rPr>
        <w:lastRenderedPageBreak/>
        <w:t>Чашникова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Ольга Леонидовна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- руководитель </w:t>
      </w:r>
      <w:r w:rsidRPr="00DE11F4">
        <w:rPr>
          <w:rFonts w:ascii="Liberation Serif" w:hAnsi="Liberation Serif" w:cs="Liberation Serif"/>
          <w:bCs/>
          <w:sz w:val="28"/>
          <w:szCs w:val="28"/>
        </w:rPr>
        <w:t>Красноуфимск</w:t>
      </w:r>
      <w:r w:rsidR="003035B2">
        <w:rPr>
          <w:rFonts w:ascii="Liberation Serif" w:hAnsi="Liberation Serif" w:cs="Liberation Serif"/>
          <w:bCs/>
          <w:sz w:val="28"/>
          <w:szCs w:val="28"/>
        </w:rPr>
        <w:t xml:space="preserve">ого </w:t>
      </w:r>
      <w:r w:rsidRPr="00DE11F4">
        <w:rPr>
          <w:rFonts w:ascii="Liberation Serif" w:hAnsi="Liberation Serif" w:cs="Liberation Serif"/>
          <w:bCs/>
          <w:sz w:val="28"/>
          <w:szCs w:val="28"/>
        </w:rPr>
        <w:t>филиал</w:t>
      </w:r>
      <w:r w:rsidR="003035B2">
        <w:rPr>
          <w:rFonts w:ascii="Liberation Serif" w:hAnsi="Liberation Serif" w:cs="Liberation Serif"/>
          <w:bCs/>
          <w:sz w:val="28"/>
          <w:szCs w:val="28"/>
        </w:rPr>
        <w:t>а</w:t>
      </w:r>
      <w:r w:rsidRPr="00DE11F4">
        <w:rPr>
          <w:rFonts w:ascii="Liberation Serif" w:hAnsi="Liberation Serif" w:cs="Liberation Serif"/>
          <w:bCs/>
          <w:sz w:val="28"/>
          <w:szCs w:val="28"/>
        </w:rPr>
        <w:t xml:space="preserve"> ГБПОУ «Свердловский</w:t>
      </w:r>
      <w:r w:rsidR="003035B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DE11F4">
        <w:rPr>
          <w:rFonts w:ascii="Liberation Serif" w:hAnsi="Liberation Serif" w:cs="Liberation Serif"/>
          <w:bCs/>
          <w:sz w:val="28"/>
          <w:szCs w:val="28"/>
        </w:rPr>
        <w:t>областной</w:t>
      </w:r>
      <w:r w:rsidR="003035B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DE11F4">
        <w:rPr>
          <w:rFonts w:ascii="Liberation Serif" w:hAnsi="Liberation Serif" w:cs="Liberation Serif"/>
          <w:bCs/>
          <w:sz w:val="28"/>
          <w:szCs w:val="28"/>
        </w:rPr>
        <w:t>медицинский колледж»</w:t>
      </w:r>
    </w:p>
    <w:p w14:paraId="10421750" w14:textId="77777777" w:rsidR="00DE11F4" w:rsidRPr="003035B2" w:rsidRDefault="00DE11F4" w:rsidP="003035B2">
      <w:pPr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Грязнова Юлия Владимировна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- директор </w:t>
      </w:r>
      <w:r w:rsidRPr="003035B2">
        <w:rPr>
          <w:rFonts w:ascii="Liberation Serif" w:hAnsi="Liberation Serif" w:cs="Liberation Serif"/>
          <w:bCs/>
          <w:sz w:val="28"/>
          <w:szCs w:val="28"/>
        </w:rPr>
        <w:t>ГБПОУ СО</w:t>
      </w:r>
    </w:p>
    <w:p w14:paraId="1C8167A4" w14:textId="77777777" w:rsidR="003035B2" w:rsidRDefault="003035B2" w:rsidP="003035B2">
      <w:pPr>
        <w:ind w:left="4248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</w:t>
      </w:r>
      <w:r w:rsidR="00DE11F4" w:rsidRPr="003035B2">
        <w:rPr>
          <w:rFonts w:ascii="Liberation Serif" w:hAnsi="Liberation Serif" w:cs="Liberation Serif"/>
          <w:bCs/>
          <w:sz w:val="28"/>
          <w:szCs w:val="28"/>
        </w:rPr>
        <w:t>«Красноуфимский педагогический</w:t>
      </w:r>
    </w:p>
    <w:p w14:paraId="528515BA" w14:textId="555AEEA1" w:rsidR="00DE11F4" w:rsidRDefault="00DE11F4" w:rsidP="003035B2">
      <w:pPr>
        <w:ind w:left="4248" w:firstLine="708"/>
        <w:rPr>
          <w:rFonts w:ascii="Liberation Serif" w:hAnsi="Liberation Serif" w:cs="Liberation Serif"/>
          <w:bCs/>
          <w:sz w:val="28"/>
          <w:szCs w:val="28"/>
        </w:rPr>
      </w:pPr>
      <w:r w:rsidRPr="003035B2">
        <w:rPr>
          <w:rFonts w:ascii="Liberation Serif" w:hAnsi="Liberation Serif" w:cs="Liberation Serif"/>
          <w:bCs/>
          <w:sz w:val="28"/>
          <w:szCs w:val="28"/>
        </w:rPr>
        <w:t>колледж»</w:t>
      </w:r>
    </w:p>
    <w:p w14:paraId="0D831357" w14:textId="5EF5CF1F" w:rsidR="00344BFD" w:rsidRDefault="003035B2" w:rsidP="00344BFD">
      <w:pPr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Лень Ирина Владимировна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 w:rsidR="00344BFD"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>- директор</w:t>
      </w:r>
      <w:r w:rsidR="00344BFD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344BFD" w:rsidRPr="00344BFD">
        <w:rPr>
          <w:rFonts w:ascii="Liberation Serif" w:hAnsi="Liberation Serif" w:cs="Liberation Serif"/>
          <w:bCs/>
          <w:sz w:val="28"/>
          <w:szCs w:val="28"/>
        </w:rPr>
        <w:t xml:space="preserve">МБУ Центр культуры и </w:t>
      </w:r>
    </w:p>
    <w:p w14:paraId="2AA81F8A" w14:textId="243424B0" w:rsidR="00344BFD" w:rsidRDefault="00344BFD" w:rsidP="00344BFD">
      <w:pPr>
        <w:ind w:left="2832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</w:t>
      </w:r>
      <w:r w:rsidRPr="00344BFD">
        <w:rPr>
          <w:rFonts w:ascii="Liberation Serif" w:hAnsi="Liberation Serif" w:cs="Liberation Serif"/>
          <w:bCs/>
          <w:sz w:val="28"/>
          <w:szCs w:val="28"/>
        </w:rPr>
        <w:t>досуга ГО Красноуфимск</w:t>
      </w:r>
    </w:p>
    <w:p w14:paraId="1CE3C19C" w14:textId="77777777" w:rsidR="00344BFD" w:rsidRDefault="00344BFD" w:rsidP="00344BFD">
      <w:pPr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Дубовская Ирина Александровна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- директор </w:t>
      </w:r>
      <w:r w:rsidRPr="00344BF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МАОУ «</w:t>
      </w:r>
      <w:r w:rsidRPr="00344BFD">
        <w:rPr>
          <w:rFonts w:ascii="Liberation Serif" w:hAnsi="Liberation Serif" w:cs="Liberation Serif"/>
          <w:bCs/>
          <w:sz w:val="28"/>
          <w:szCs w:val="28"/>
        </w:rPr>
        <w:t>Средняя школа № 3»</w:t>
      </w:r>
    </w:p>
    <w:p w14:paraId="68F73C36" w14:textId="77777777" w:rsidR="00344BFD" w:rsidRDefault="00344BFD" w:rsidP="00344BFD">
      <w:pP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Щетнева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Наталья Юрьевна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- заведующая </w:t>
      </w:r>
      <w:r w:rsidRPr="00344BF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МАДОУ Детский сад 16</w:t>
      </w:r>
    </w:p>
    <w:p w14:paraId="5BAEC16D" w14:textId="1345B21B" w:rsidR="00344BFD" w:rsidRPr="008D7F25" w:rsidRDefault="00344BFD" w:rsidP="00344BFD">
      <w:pPr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Казанцева Анастасия Павловна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  <w:t xml:space="preserve">- директор </w:t>
      </w:r>
      <w:r w:rsidRPr="00344BF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МАОУ «Основная школа </w:t>
      </w:r>
      <w:r w:rsidRPr="00344BFD">
        <w:rPr>
          <w:rFonts w:ascii="Liberation Serif" w:hAnsi="Liberation Serif" w:cs="Liberation Serif"/>
          <w:bCs/>
          <w:shd w:val="clear" w:color="auto" w:fill="FFFFFF"/>
        </w:rPr>
        <w:t>№7»</w:t>
      </w:r>
    </w:p>
    <w:p w14:paraId="50F22CDB" w14:textId="297E5151" w:rsidR="00BB398D" w:rsidRDefault="00344BFD" w:rsidP="00BB398D">
      <w:pPr>
        <w:ind w:left="4950" w:hanging="4950"/>
        <w:rPr>
          <w:rFonts w:ascii="Liberation Serif" w:hAnsi="Liberation Serif" w:cs="Liberation Serif"/>
          <w:bCs/>
          <w:sz w:val="28"/>
          <w:szCs w:val="28"/>
        </w:rPr>
      </w:pPr>
      <w:r w:rsidRPr="00344BF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Елисеев Сергей Александрович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  <w:t>- директор</w:t>
      </w:r>
      <w:r w:rsidR="00BB398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</w:t>
      </w:r>
      <w:r w:rsidR="00BB398D" w:rsidRPr="00BB398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МАУДО</w:t>
      </w:r>
      <w:r w:rsidR="00BB398D" w:rsidRPr="00BB398D">
        <w:rPr>
          <w:rStyle w:val="apple-converted-space"/>
          <w:rFonts w:ascii="Liberation Serif" w:hAnsi="Liberation Serif" w:cs="Liberation Serif"/>
          <w:bCs/>
          <w:sz w:val="28"/>
          <w:szCs w:val="28"/>
          <w:shd w:val="clear" w:color="auto" w:fill="FFFFFF"/>
        </w:rPr>
        <w:t> </w:t>
      </w:r>
      <w:r w:rsidR="00BB398D" w:rsidRPr="00BB398D">
        <w:rPr>
          <w:rFonts w:ascii="Liberation Serif" w:hAnsi="Liberation Serif" w:cs="Liberation Serif"/>
          <w:bCs/>
          <w:sz w:val="28"/>
          <w:szCs w:val="28"/>
        </w:rPr>
        <w:t xml:space="preserve">«Станция юных </w:t>
      </w:r>
      <w:r w:rsidR="00BB398D">
        <w:rPr>
          <w:rFonts w:ascii="Liberation Serif" w:hAnsi="Liberation Serif" w:cs="Liberation Serif"/>
          <w:bCs/>
          <w:sz w:val="28"/>
          <w:szCs w:val="28"/>
        </w:rPr>
        <w:t xml:space="preserve">   </w:t>
      </w:r>
      <w:r w:rsidR="00BB398D" w:rsidRPr="00BB398D">
        <w:rPr>
          <w:rFonts w:ascii="Liberation Serif" w:hAnsi="Liberation Serif" w:cs="Liberation Serif"/>
          <w:bCs/>
          <w:sz w:val="28"/>
          <w:szCs w:val="28"/>
        </w:rPr>
        <w:t>натуралистов»</w:t>
      </w:r>
    </w:p>
    <w:p w14:paraId="5234D536" w14:textId="6A9BFFE8" w:rsidR="00BB398D" w:rsidRDefault="00BB398D" w:rsidP="00BB398D">
      <w:pP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Ведрова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Елена Викторовна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- заведующая </w:t>
      </w:r>
      <w:r w:rsidRPr="00BB398D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МАДОУ детский сад 6</w:t>
      </w:r>
    </w:p>
    <w:p w14:paraId="63F1E376" w14:textId="6AFF713F" w:rsidR="00BB398D" w:rsidRDefault="00BB398D" w:rsidP="00BB398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Спешилова Юлия Анатольевна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  <w:t xml:space="preserve">- директор </w:t>
      </w:r>
      <w:r w:rsidRPr="00BB398D">
        <w:rPr>
          <w:rFonts w:ascii="Liberation Serif" w:hAnsi="Liberation Serif" w:cs="Liberation Serif"/>
          <w:bCs/>
          <w:sz w:val="28"/>
          <w:szCs w:val="28"/>
        </w:rPr>
        <w:t>ГБУСОН СО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BB398D">
        <w:rPr>
          <w:rFonts w:ascii="Liberation Serif" w:hAnsi="Liberation Serif" w:cs="Liberation Serif"/>
          <w:bCs/>
          <w:sz w:val="28"/>
          <w:szCs w:val="28"/>
        </w:rPr>
        <w:t xml:space="preserve">«Центр </w:t>
      </w:r>
    </w:p>
    <w:p w14:paraId="1C45F0E9" w14:textId="77777777" w:rsidR="00BB398D" w:rsidRDefault="00BB398D" w:rsidP="00BB398D">
      <w:pPr>
        <w:overflowPunct w:val="0"/>
        <w:autoSpaceDE w:val="0"/>
        <w:autoSpaceDN w:val="0"/>
        <w:adjustRightInd w:val="0"/>
        <w:ind w:left="4593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BB398D">
        <w:rPr>
          <w:rFonts w:ascii="Liberation Serif" w:hAnsi="Liberation Serif" w:cs="Liberation Serif"/>
          <w:bCs/>
          <w:sz w:val="28"/>
          <w:szCs w:val="28"/>
        </w:rPr>
        <w:t>социальной помощи семье и детям г. Красноуфимска и Красноуфимского</w:t>
      </w:r>
    </w:p>
    <w:p w14:paraId="14552B59" w14:textId="17EDCF2A" w:rsidR="00BB398D" w:rsidRDefault="00BB398D" w:rsidP="00BB398D">
      <w:pPr>
        <w:overflowPunct w:val="0"/>
        <w:autoSpaceDE w:val="0"/>
        <w:autoSpaceDN w:val="0"/>
        <w:adjustRightInd w:val="0"/>
        <w:ind w:left="4593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   </w:t>
      </w:r>
      <w:r w:rsidRPr="00BB398D">
        <w:rPr>
          <w:rFonts w:ascii="Liberation Serif" w:hAnsi="Liberation Serif" w:cs="Liberation Serif"/>
          <w:bCs/>
          <w:sz w:val="28"/>
          <w:szCs w:val="28"/>
        </w:rPr>
        <w:t>района»</w:t>
      </w:r>
    </w:p>
    <w:p w14:paraId="05B635A9" w14:textId="2C896BE5" w:rsidR="00BB398D" w:rsidRDefault="00BB398D" w:rsidP="00BB398D">
      <w:pPr>
        <w:ind w:left="4956" w:hanging="4956"/>
        <w:rPr>
          <w:rFonts w:ascii="Liberation Serif" w:hAnsi="Liberation Serif" w:cs="Liberation Serif"/>
          <w:bCs/>
          <w:sz w:val="28"/>
          <w:szCs w:val="28"/>
        </w:rPr>
      </w:pP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Ихъяев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Виталий </w:t>
      </w: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Риммович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ab/>
        <w:t xml:space="preserve">- директор </w:t>
      </w:r>
      <w:r w:rsidRPr="00BB398D">
        <w:rPr>
          <w:rFonts w:ascii="Liberation Serif" w:hAnsi="Liberation Serif" w:cs="Liberation Serif"/>
          <w:bCs/>
          <w:sz w:val="28"/>
          <w:szCs w:val="28"/>
        </w:rPr>
        <w:t xml:space="preserve">Красноуфимский филиал ГАПОУ СО «Уральский </w:t>
      </w:r>
    </w:p>
    <w:p w14:paraId="18BD61A4" w14:textId="67FA3AFF" w:rsidR="00BB398D" w:rsidRDefault="00BB398D" w:rsidP="00BB398D">
      <w:pPr>
        <w:ind w:left="4248" w:firstLine="708"/>
        <w:rPr>
          <w:rFonts w:ascii="Liberation Serif" w:hAnsi="Liberation Serif" w:cs="Liberation Serif"/>
          <w:bCs/>
          <w:sz w:val="28"/>
          <w:szCs w:val="28"/>
        </w:rPr>
      </w:pPr>
      <w:r w:rsidRPr="00BB398D">
        <w:rPr>
          <w:rFonts w:ascii="Liberation Serif" w:hAnsi="Liberation Serif" w:cs="Liberation Serif"/>
          <w:bCs/>
          <w:sz w:val="28"/>
          <w:szCs w:val="28"/>
        </w:rPr>
        <w:t>железнодорожный техникум»</w:t>
      </w:r>
    </w:p>
    <w:p w14:paraId="11193195" w14:textId="77777777" w:rsidR="005F4C8C" w:rsidRDefault="005F4C8C" w:rsidP="005F4C8C">
      <w:pPr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Cs/>
          <w:sz w:val="28"/>
          <w:szCs w:val="28"/>
        </w:rPr>
        <w:t>Куликова Ольга Николаевна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- директор </w:t>
      </w:r>
      <w:r w:rsidRPr="005F4C8C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МАОУ «Основная школа </w:t>
      </w:r>
      <w:r w:rsidRPr="005F4C8C">
        <w:rPr>
          <w:rFonts w:ascii="Liberation Serif" w:hAnsi="Liberation Serif" w:cs="Liberation Serif"/>
          <w:bCs/>
          <w:shd w:val="clear" w:color="auto" w:fill="FFFFFF"/>
        </w:rPr>
        <w:t>№4»</w:t>
      </w:r>
    </w:p>
    <w:p w14:paraId="3E139296" w14:textId="77777777" w:rsidR="005F4C8C" w:rsidRDefault="005F4C8C" w:rsidP="005F4C8C">
      <w:pPr>
        <w:ind w:left="4950" w:hanging="4950"/>
        <w:rPr>
          <w:rFonts w:ascii="Liberation Serif" w:hAnsi="Liberation Serif" w:cs="Liberation Serif"/>
          <w:bCs/>
          <w:sz w:val="28"/>
          <w:szCs w:val="28"/>
        </w:rPr>
      </w:pPr>
      <w:r w:rsidRPr="005F4C8C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Сычев Владимир Леонидович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  <w:t xml:space="preserve">- директор </w:t>
      </w:r>
      <w:r w:rsidRPr="005F4C8C">
        <w:rPr>
          <w:rFonts w:ascii="Liberation Serif" w:hAnsi="Liberation Serif" w:cs="Liberation Serif"/>
          <w:bCs/>
          <w:sz w:val="28"/>
          <w:szCs w:val="28"/>
        </w:rPr>
        <w:t xml:space="preserve">ГБПОУ СО «Красноуфимский многопрофильный </w:t>
      </w:r>
    </w:p>
    <w:p w14:paraId="5E1A97C2" w14:textId="64DAEF1A" w:rsidR="005F4C8C" w:rsidRDefault="005F4C8C" w:rsidP="005F4C8C">
      <w:pPr>
        <w:ind w:left="4242" w:firstLine="708"/>
        <w:rPr>
          <w:rFonts w:ascii="Liberation Serif" w:hAnsi="Liberation Serif" w:cs="Liberation Serif"/>
          <w:bCs/>
          <w:sz w:val="28"/>
          <w:szCs w:val="28"/>
        </w:rPr>
      </w:pPr>
      <w:r w:rsidRPr="005F4C8C">
        <w:rPr>
          <w:rFonts w:ascii="Liberation Serif" w:hAnsi="Liberation Serif" w:cs="Liberation Serif"/>
          <w:bCs/>
          <w:sz w:val="28"/>
          <w:szCs w:val="28"/>
        </w:rPr>
        <w:t>техникум»</w:t>
      </w:r>
    </w:p>
    <w:p w14:paraId="2941454D" w14:textId="3A9F38A5" w:rsidR="00F27C71" w:rsidRDefault="00F27C71" w:rsidP="00F27C71">
      <w:pP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Адыева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 Лариса Анатольевна</w:t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</w:r>
      <w:r>
        <w:rPr>
          <w:rFonts w:ascii="Liberation Serif" w:hAnsi="Liberation Serif" w:cs="Liberation Serif"/>
          <w:bCs/>
          <w:sz w:val="28"/>
          <w:szCs w:val="28"/>
        </w:rPr>
        <w:tab/>
        <w:t xml:space="preserve">- директор </w:t>
      </w:r>
      <w:r w:rsidRPr="00F27C71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МАОУ «Средняя школа 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№</w:t>
      </w:r>
      <w:r w:rsidRPr="00F27C71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 xml:space="preserve"> 2»</w:t>
      </w:r>
    </w:p>
    <w:p w14:paraId="65016038" w14:textId="3F66210F" w:rsidR="00F27C71" w:rsidRDefault="00A61C2A" w:rsidP="00F27C71">
      <w:pP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Дедкова Светлана Юрьевна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  <w:t>- директор МАУ «</w:t>
      </w:r>
      <w:proofErr w:type="spellStart"/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ЦТДиМ</w:t>
      </w:r>
      <w:proofErr w:type="spellEnd"/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»</w:t>
      </w:r>
    </w:p>
    <w:p w14:paraId="6829A7BF" w14:textId="77777777" w:rsidR="00A61C2A" w:rsidRPr="008D7F25" w:rsidRDefault="00A61C2A" w:rsidP="00A61C2A">
      <w:pPr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Медведева Татьяна Михайловна</w:t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</w: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ab/>
        <w:t xml:space="preserve">- заведующая </w:t>
      </w:r>
      <w:r w:rsidRPr="00A61C2A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МАДОУ ЦРР - детский сад</w:t>
      </w:r>
    </w:p>
    <w:p w14:paraId="18F52EF9" w14:textId="77777777" w:rsidR="00A61C2A" w:rsidRPr="00A61C2A" w:rsidRDefault="00A61C2A" w:rsidP="00A61C2A">
      <w:pPr>
        <w:ind w:left="4950" w:hanging="4950"/>
        <w:rPr>
          <w:rFonts w:ascii="Liberation Serif" w:hAnsi="Liberation Serif" w:cs="Liberation Serif"/>
          <w:bCs/>
          <w:sz w:val="28"/>
          <w:szCs w:val="28"/>
        </w:rPr>
      </w:pPr>
      <w:hyperlink r:id="rId8" w:history="1">
        <w:r w:rsidRPr="00A61C2A">
          <w:rPr>
            <w:rStyle w:val="margin-right-s"/>
            <w:rFonts w:ascii="Liberation Serif" w:hAnsi="Liberation Serif" w:cs="Arial"/>
            <w:color w:val="04192C"/>
            <w:sz w:val="28"/>
            <w:szCs w:val="28"/>
            <w:shd w:val="clear" w:color="auto" w:fill="FFFFFF"/>
          </w:rPr>
          <w:t xml:space="preserve">Садыков </w:t>
        </w:r>
        <w:proofErr w:type="spellStart"/>
        <w:r w:rsidRPr="00A61C2A">
          <w:rPr>
            <w:rStyle w:val="margin-right-s"/>
            <w:rFonts w:ascii="Liberation Serif" w:hAnsi="Liberation Serif" w:cs="Arial"/>
            <w:color w:val="04192C"/>
            <w:sz w:val="28"/>
            <w:szCs w:val="28"/>
            <w:shd w:val="clear" w:color="auto" w:fill="FFFFFF"/>
          </w:rPr>
          <w:t>Дильшод</w:t>
        </w:r>
        <w:proofErr w:type="spellEnd"/>
        <w:r w:rsidRPr="00A61C2A">
          <w:rPr>
            <w:rStyle w:val="margin-right-s"/>
            <w:rFonts w:ascii="Liberation Serif" w:hAnsi="Liberation Serif" w:cs="Arial"/>
            <w:color w:val="04192C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A61C2A">
          <w:rPr>
            <w:rStyle w:val="margin-right-s"/>
            <w:rFonts w:ascii="Liberation Serif" w:hAnsi="Liberation Serif" w:cs="Arial"/>
            <w:color w:val="04192C"/>
            <w:sz w:val="28"/>
            <w:szCs w:val="28"/>
            <w:shd w:val="clear" w:color="auto" w:fill="FFFFFF"/>
          </w:rPr>
          <w:t>Касымджанович</w:t>
        </w:r>
        <w:proofErr w:type="spellEnd"/>
      </w:hyperlink>
      <w:r>
        <w:rPr>
          <w:rFonts w:ascii="Liberation Serif" w:hAnsi="Liberation Serif"/>
          <w:sz w:val="28"/>
          <w:szCs w:val="28"/>
        </w:rPr>
        <w:tab/>
        <w:t xml:space="preserve">- директор </w:t>
      </w:r>
      <w:r w:rsidRPr="00A61C2A">
        <w:rPr>
          <w:rFonts w:ascii="Liberation Serif" w:hAnsi="Liberation Serif" w:cs="Liberation Serif"/>
          <w:bCs/>
          <w:sz w:val="28"/>
          <w:szCs w:val="28"/>
        </w:rPr>
        <w:t>МАОУ «</w:t>
      </w:r>
      <w:proofErr w:type="spellStart"/>
      <w:r w:rsidRPr="00A61C2A">
        <w:rPr>
          <w:rFonts w:ascii="Liberation Serif" w:hAnsi="Liberation Serif" w:cs="Liberation Serif"/>
          <w:bCs/>
          <w:sz w:val="28"/>
          <w:szCs w:val="28"/>
        </w:rPr>
        <w:t>Пудлинговская</w:t>
      </w:r>
      <w:proofErr w:type="spellEnd"/>
      <w:r w:rsidRPr="00A61C2A">
        <w:rPr>
          <w:rFonts w:ascii="Liberation Serif" w:hAnsi="Liberation Serif" w:cs="Liberation Serif"/>
          <w:bCs/>
          <w:sz w:val="28"/>
          <w:szCs w:val="28"/>
        </w:rPr>
        <w:t xml:space="preserve"> основная школа»</w:t>
      </w:r>
    </w:p>
    <w:p w14:paraId="50C2F4C1" w14:textId="1117C76C" w:rsidR="005F4C8C" w:rsidRPr="00A61C2A" w:rsidRDefault="005F4C8C" w:rsidP="005F4C8C">
      <w:pPr>
        <w:rPr>
          <w:rFonts w:ascii="Liberation Serif" w:hAnsi="Liberation Serif" w:cs="Liberation Serif"/>
          <w:bCs/>
          <w:sz w:val="28"/>
          <w:szCs w:val="28"/>
        </w:rPr>
      </w:pPr>
    </w:p>
    <w:p w14:paraId="5443AD24" w14:textId="3D3CE31D" w:rsidR="005F4C8C" w:rsidRPr="005F4C8C" w:rsidRDefault="005F4C8C" w:rsidP="005F4C8C">
      <w:pPr>
        <w:rPr>
          <w:rFonts w:ascii="Liberation Serif" w:hAnsi="Liberation Serif" w:cs="Liberation Serif"/>
          <w:bCs/>
          <w:sz w:val="28"/>
          <w:szCs w:val="28"/>
        </w:rPr>
      </w:pPr>
    </w:p>
    <w:p w14:paraId="52F50D2F" w14:textId="0E8FDBBA" w:rsidR="005F4C8C" w:rsidRPr="00BB398D" w:rsidRDefault="005F4C8C" w:rsidP="005F4C8C">
      <w:pPr>
        <w:rPr>
          <w:rFonts w:ascii="Liberation Serif" w:hAnsi="Liberation Serif" w:cs="Liberation Serif"/>
          <w:bCs/>
          <w:sz w:val="28"/>
          <w:szCs w:val="28"/>
        </w:rPr>
      </w:pPr>
    </w:p>
    <w:p w14:paraId="13C5D780" w14:textId="34579DAE" w:rsidR="00BB398D" w:rsidRPr="00BB398D" w:rsidRDefault="00BB398D" w:rsidP="00BB398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 w:rsidRPr="00BB398D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14:paraId="30983104" w14:textId="226CB818" w:rsidR="00BB398D" w:rsidRPr="00BB398D" w:rsidRDefault="00BB398D" w:rsidP="00BB398D">
      <w:pP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</w:p>
    <w:p w14:paraId="091CE362" w14:textId="4FE4638A" w:rsidR="00BB398D" w:rsidRPr="00BB398D" w:rsidRDefault="00BB398D" w:rsidP="00BB398D">
      <w:pPr>
        <w:ind w:left="4950" w:hanging="4950"/>
        <w:rPr>
          <w:rFonts w:ascii="Liberation Serif" w:hAnsi="Liberation Serif" w:cs="Liberation Serif"/>
          <w:bCs/>
          <w:sz w:val="28"/>
          <w:szCs w:val="28"/>
        </w:rPr>
      </w:pPr>
    </w:p>
    <w:p w14:paraId="7E6E18FC" w14:textId="75AFAFB6" w:rsidR="00344BFD" w:rsidRPr="00344BFD" w:rsidRDefault="00344BFD" w:rsidP="00344BFD">
      <w:pP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</w:p>
    <w:p w14:paraId="772B3D82" w14:textId="6FCDC206" w:rsidR="00344BFD" w:rsidRPr="00344BFD" w:rsidRDefault="00344BFD" w:rsidP="00344BFD">
      <w:pPr>
        <w:rPr>
          <w:rFonts w:ascii="Liberation Serif" w:hAnsi="Liberation Serif" w:cs="Liberation Serif"/>
          <w:bCs/>
          <w:sz w:val="28"/>
          <w:szCs w:val="28"/>
        </w:rPr>
      </w:pPr>
    </w:p>
    <w:p w14:paraId="10C0EFD9" w14:textId="68874FDE" w:rsidR="00344BFD" w:rsidRPr="00344BFD" w:rsidRDefault="00344BFD" w:rsidP="00344BFD">
      <w:pPr>
        <w:rPr>
          <w:rFonts w:ascii="Liberation Serif" w:hAnsi="Liberation Serif" w:cs="Liberation Serif"/>
          <w:bCs/>
          <w:sz w:val="28"/>
          <w:szCs w:val="28"/>
        </w:rPr>
      </w:pPr>
    </w:p>
    <w:p w14:paraId="459A3FCF" w14:textId="1717C31D" w:rsidR="003035B2" w:rsidRPr="003035B2" w:rsidRDefault="00344BFD" w:rsidP="003035B2">
      <w:pPr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ab/>
      </w:r>
    </w:p>
    <w:p w14:paraId="27297067" w14:textId="569F6D37" w:rsidR="00DE11F4" w:rsidRPr="003035B2" w:rsidRDefault="00DE11F4" w:rsidP="00DE11F4">
      <w:pPr>
        <w:rPr>
          <w:rFonts w:ascii="Liberation Serif" w:hAnsi="Liberation Serif" w:cs="Liberation Serif"/>
          <w:bCs/>
          <w:sz w:val="28"/>
          <w:szCs w:val="28"/>
        </w:rPr>
      </w:pPr>
    </w:p>
    <w:p w14:paraId="5F4B2A39" w14:textId="4FC26751" w:rsidR="00DE11F4" w:rsidRPr="00DE11F4" w:rsidRDefault="00DE11F4" w:rsidP="00DE11F4">
      <w:pPr>
        <w:rPr>
          <w:rFonts w:ascii="Liberation Serif" w:hAnsi="Liberation Serif" w:cs="Liberation Serif"/>
          <w:bCs/>
          <w:sz w:val="28"/>
          <w:szCs w:val="28"/>
        </w:rPr>
      </w:pPr>
    </w:p>
    <w:p w14:paraId="54AF2883" w14:textId="0BA970DE" w:rsidR="00DE11F4" w:rsidRPr="00DE11F4" w:rsidRDefault="00DE11F4" w:rsidP="00DE11F4">
      <w:pPr>
        <w:rPr>
          <w:rFonts w:ascii="Liberation Serif" w:hAnsi="Liberation Serif" w:cs="Liberation Serif"/>
          <w:bCs/>
          <w:sz w:val="28"/>
          <w:szCs w:val="28"/>
        </w:rPr>
      </w:pPr>
    </w:p>
    <w:p w14:paraId="228603FD" w14:textId="09C5EEC9" w:rsidR="00DE11F4" w:rsidRPr="00DE11F4" w:rsidRDefault="00DE11F4" w:rsidP="00DE11F4">
      <w:pPr>
        <w:ind w:left="4950" w:hanging="4950"/>
        <w:rPr>
          <w:rFonts w:ascii="Liberation Serif" w:hAnsi="Liberation Serif" w:cs="Liberation Serif"/>
          <w:bCs/>
        </w:rPr>
      </w:pPr>
    </w:p>
    <w:p w14:paraId="2CA4942A" w14:textId="4A3F9D68" w:rsidR="00DE11F4" w:rsidRDefault="00DE11F4" w:rsidP="00B75BE9">
      <w:pPr>
        <w:rPr>
          <w:rFonts w:ascii="Liberation Serif" w:hAnsi="Liberation Serif" w:cs="Liberation Serif"/>
          <w:sz w:val="28"/>
          <w:szCs w:val="28"/>
        </w:rPr>
      </w:pPr>
    </w:p>
    <w:p w14:paraId="07B17254" w14:textId="77777777" w:rsidR="00AB0C9C" w:rsidRPr="000C0AAC" w:rsidRDefault="00AB0C9C" w:rsidP="00B75BE9">
      <w:pPr>
        <w:rPr>
          <w:rFonts w:ascii="Liberation Serif" w:hAnsi="Liberation Serif" w:cs="Liberation Serif"/>
          <w:sz w:val="28"/>
          <w:szCs w:val="28"/>
        </w:rPr>
      </w:pPr>
    </w:p>
    <w:p w14:paraId="3ABAB03B" w14:textId="77777777" w:rsidR="000359B9" w:rsidRPr="00B75BE9" w:rsidRDefault="000359B9" w:rsidP="000359B9">
      <w:pPr>
        <w:ind w:left="4950" w:hanging="4950"/>
        <w:rPr>
          <w:rFonts w:ascii="Liberation Serif" w:eastAsia="Times New Roman" w:hAnsi="Liberation Serif" w:cs="Times New Roman"/>
          <w:color w:val="auto"/>
          <w:kern w:val="36"/>
          <w:sz w:val="28"/>
          <w:szCs w:val="28"/>
          <w:lang w:bidi="ar-SA"/>
        </w:rPr>
      </w:pPr>
    </w:p>
    <w:p w14:paraId="6C45A677" w14:textId="77777777" w:rsidR="000C0AAC" w:rsidRPr="000C0AAC" w:rsidRDefault="000C0AAC" w:rsidP="000C0AAC">
      <w:pPr>
        <w:widowControl/>
        <w:ind w:left="6236" w:firstLine="136"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  <w:r w:rsidRPr="000C0AAC">
        <w:rPr>
          <w:rFonts w:ascii="Liberation Serif" w:eastAsia="Times New Roman" w:hAnsi="Liberation Serif" w:cs="Times New Roman"/>
          <w:color w:val="auto"/>
          <w:lang w:bidi="ar-SA"/>
        </w:rPr>
        <w:t>Приложение 2</w:t>
      </w:r>
    </w:p>
    <w:p w14:paraId="335A2274" w14:textId="77777777" w:rsidR="000C0AAC" w:rsidRPr="00DB0BA6" w:rsidRDefault="000C0AAC" w:rsidP="000C0AAC">
      <w:pPr>
        <w:pStyle w:val="20"/>
        <w:keepNext/>
        <w:keepLines/>
        <w:shd w:val="clear" w:color="auto" w:fill="auto"/>
        <w:spacing w:before="0" w:after="0" w:line="280" w:lineRule="exact"/>
        <w:ind w:left="6372" w:firstLine="708"/>
        <w:jc w:val="left"/>
        <w:rPr>
          <w:b w:val="0"/>
          <w:bCs w:val="0"/>
          <w:sz w:val="24"/>
          <w:szCs w:val="24"/>
        </w:rPr>
      </w:pPr>
      <w:r w:rsidRPr="00DB0BA6">
        <w:rPr>
          <w:b w:val="0"/>
          <w:bCs w:val="0"/>
          <w:sz w:val="24"/>
          <w:szCs w:val="24"/>
        </w:rPr>
        <w:t>к постановлению</w:t>
      </w:r>
    </w:p>
    <w:p w14:paraId="23E89708" w14:textId="52023C48" w:rsidR="000C0AAC" w:rsidRPr="00DB0BA6" w:rsidRDefault="000C0AAC" w:rsidP="000C0AAC">
      <w:pPr>
        <w:pStyle w:val="20"/>
        <w:keepNext/>
        <w:keepLines/>
        <w:shd w:val="clear" w:color="auto" w:fill="auto"/>
        <w:spacing w:before="0" w:after="0" w:line="280" w:lineRule="exact"/>
        <w:ind w:left="7080"/>
        <w:jc w:val="left"/>
        <w:rPr>
          <w:b w:val="0"/>
          <w:bCs w:val="0"/>
          <w:sz w:val="24"/>
          <w:szCs w:val="24"/>
        </w:rPr>
      </w:pPr>
      <w:r w:rsidRPr="00DB0BA6">
        <w:rPr>
          <w:b w:val="0"/>
          <w:bCs w:val="0"/>
          <w:sz w:val="24"/>
          <w:szCs w:val="24"/>
        </w:rPr>
        <w:t xml:space="preserve">Главы городского округа Красноуфимск от </w:t>
      </w:r>
      <w:r w:rsidR="00767BE2">
        <w:rPr>
          <w:b w:val="0"/>
          <w:bCs w:val="0"/>
          <w:sz w:val="24"/>
          <w:szCs w:val="24"/>
        </w:rPr>
        <w:t>07.07.</w:t>
      </w:r>
      <w:r w:rsidRPr="00DB0BA6">
        <w:rPr>
          <w:b w:val="0"/>
          <w:bCs w:val="0"/>
          <w:sz w:val="24"/>
          <w:szCs w:val="24"/>
        </w:rPr>
        <w:t>2025 г. №</w:t>
      </w:r>
      <w:r w:rsidR="00767BE2">
        <w:rPr>
          <w:b w:val="0"/>
          <w:bCs w:val="0"/>
          <w:sz w:val="24"/>
          <w:szCs w:val="24"/>
        </w:rPr>
        <w:t>598</w:t>
      </w:r>
    </w:p>
    <w:p w14:paraId="6925B33A" w14:textId="77777777" w:rsidR="000C0AAC" w:rsidRPr="000C0AAC" w:rsidRDefault="000C0AAC" w:rsidP="000C0AAC">
      <w:pPr>
        <w:widowControl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0C0AAC">
        <w:rPr>
          <w:rFonts w:ascii="Liberation Serif" w:eastAsia="Times New Roman" w:hAnsi="Liberation Serif" w:cs="Times New Roman"/>
          <w:sz w:val="28"/>
          <w:szCs w:val="28"/>
        </w:rPr>
        <w:t>График</w:t>
      </w:r>
    </w:p>
    <w:p w14:paraId="196139BA" w14:textId="403928C0" w:rsidR="000C0AAC" w:rsidRPr="000C0AAC" w:rsidRDefault="000C0AAC" w:rsidP="000C0AAC">
      <w:pPr>
        <w:widowControl/>
        <w:jc w:val="center"/>
        <w:rPr>
          <w:rFonts w:ascii="Liberation Serif" w:eastAsia="Times New Roman" w:hAnsi="Liberation Serif" w:cs="Times New Roman"/>
          <w:color w:val="auto"/>
          <w:sz w:val="28"/>
          <w:szCs w:val="28"/>
        </w:rPr>
      </w:pPr>
      <w:r w:rsidRPr="000C0AAC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обследования помещений избирательных участков на территории </w:t>
      </w:r>
      <w:r>
        <w:rPr>
          <w:rFonts w:ascii="Liberation Serif" w:eastAsia="Times New Roman" w:hAnsi="Liberation Serif" w:cs="Times New Roman"/>
          <w:color w:val="auto"/>
          <w:sz w:val="28"/>
          <w:szCs w:val="28"/>
        </w:rPr>
        <w:t>городского округа Красноуфимск</w:t>
      </w:r>
      <w:r w:rsidRPr="000C0AAC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 в рамках подготовки и проведения </w:t>
      </w:r>
      <w:r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досрочных </w:t>
      </w:r>
      <w:r w:rsidRPr="000C0AAC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выборов </w:t>
      </w:r>
      <w:r w:rsidR="001059D5">
        <w:rPr>
          <w:rFonts w:ascii="Liberation Serif" w:eastAsia="Times New Roman" w:hAnsi="Liberation Serif" w:cs="Times New Roman"/>
          <w:color w:val="auto"/>
          <w:sz w:val="28"/>
          <w:szCs w:val="28"/>
        </w:rPr>
        <w:t>Губернатора Свердловской области</w:t>
      </w:r>
      <w:r w:rsidRPr="000C0AAC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 </w:t>
      </w:r>
    </w:p>
    <w:p w14:paraId="41F05994" w14:textId="70122B32" w:rsidR="000C0AAC" w:rsidRPr="000C0AAC" w:rsidRDefault="000C0AAC" w:rsidP="000C0AAC">
      <w:pPr>
        <w:widowControl/>
        <w:jc w:val="center"/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</w:pPr>
      <w:r w:rsidRPr="000C0AAC">
        <w:rPr>
          <w:rFonts w:ascii="Liberation Serif" w:eastAsia="Times New Roman" w:hAnsi="Liberation Serif" w:cs="Times New Roman"/>
          <w:color w:val="auto"/>
          <w:sz w:val="28"/>
          <w:szCs w:val="28"/>
        </w:rPr>
        <w:t>1</w:t>
      </w:r>
      <w:r w:rsidR="001059D5">
        <w:rPr>
          <w:rFonts w:ascii="Liberation Serif" w:eastAsia="Times New Roman" w:hAnsi="Liberation Serif" w:cs="Times New Roman"/>
          <w:color w:val="auto"/>
          <w:sz w:val="28"/>
          <w:szCs w:val="28"/>
        </w:rPr>
        <w:t>4 сентября</w:t>
      </w:r>
      <w:r w:rsidRPr="000C0AAC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 202</w:t>
      </w:r>
      <w:r w:rsidR="001059D5">
        <w:rPr>
          <w:rFonts w:ascii="Liberation Serif" w:eastAsia="Times New Roman" w:hAnsi="Liberation Serif" w:cs="Times New Roman"/>
          <w:color w:val="auto"/>
          <w:sz w:val="28"/>
          <w:szCs w:val="28"/>
        </w:rPr>
        <w:t>5</w:t>
      </w:r>
      <w:r w:rsidRPr="000C0AAC">
        <w:rPr>
          <w:rFonts w:ascii="Liberation Serif" w:eastAsia="Times New Roman" w:hAnsi="Liberation Serif" w:cs="Times New Roman"/>
          <w:color w:val="auto"/>
          <w:sz w:val="28"/>
          <w:szCs w:val="28"/>
        </w:rPr>
        <w:t xml:space="preserve"> года</w:t>
      </w:r>
    </w:p>
    <w:p w14:paraId="49FEC4B6" w14:textId="77777777" w:rsidR="000C0AAC" w:rsidRPr="000C0AAC" w:rsidRDefault="000C0AAC" w:rsidP="000C0AAC">
      <w:pPr>
        <w:widowControl/>
        <w:jc w:val="center"/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116"/>
        <w:gridCol w:w="910"/>
        <w:gridCol w:w="753"/>
        <w:gridCol w:w="1943"/>
        <w:gridCol w:w="5338"/>
      </w:tblGrid>
      <w:tr w:rsidR="00D15481" w:rsidRPr="000C0AAC" w14:paraId="1FA589DC" w14:textId="77777777" w:rsidTr="00D154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5348" w14:textId="77777777" w:rsidR="000C0AAC" w:rsidRPr="000C0AAC" w:rsidRDefault="000C0AAC" w:rsidP="000C0AAC">
            <w:pPr>
              <w:widowControl/>
              <w:ind w:right="-64"/>
              <w:jc w:val="center"/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  <w:t>№ п/п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0D7" w14:textId="77777777" w:rsidR="000C0AAC" w:rsidRPr="000C0AAC" w:rsidRDefault="000C0AAC" w:rsidP="000C0AAC">
            <w:pPr>
              <w:widowControl/>
              <w:ind w:right="-64"/>
              <w:jc w:val="center"/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A039" w14:textId="77777777" w:rsidR="000C0AAC" w:rsidRPr="000C0AAC" w:rsidRDefault="000C0AAC" w:rsidP="000C0AAC">
            <w:pPr>
              <w:widowControl/>
              <w:jc w:val="center"/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  <w:t>Время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758F" w14:textId="77777777" w:rsidR="000C0AAC" w:rsidRPr="000C0AAC" w:rsidRDefault="000C0AAC" w:rsidP="000C0AAC">
            <w:pPr>
              <w:widowControl/>
              <w:jc w:val="center"/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  <w:t>№ УИК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A65" w14:textId="77777777" w:rsidR="000C0AAC" w:rsidRPr="000C0AAC" w:rsidRDefault="000C0AAC" w:rsidP="000C0AAC">
            <w:pPr>
              <w:widowControl/>
              <w:jc w:val="center"/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  <w:t>Адрес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40A9" w14:textId="77777777" w:rsidR="000C0AAC" w:rsidRPr="000C0AAC" w:rsidRDefault="000C0AAC" w:rsidP="000C0AAC">
            <w:pPr>
              <w:widowControl/>
              <w:jc w:val="center"/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b/>
                <w:color w:val="auto"/>
                <w:lang w:eastAsia="en-US" w:bidi="ar-SA"/>
              </w:rPr>
              <w:t>Состав рабочей группы</w:t>
            </w:r>
          </w:p>
        </w:tc>
      </w:tr>
      <w:tr w:rsidR="00337A86" w:rsidRPr="000C0AAC" w14:paraId="45DD7641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7711" w14:textId="77777777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29F38" w14:textId="59FA0CCC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09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.0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7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.202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EB3A" w14:textId="70C9C1B9" w:rsidR="00EE7487" w:rsidRPr="000C0AAC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09</w:t>
            </w:r>
            <w:r w:rsidR="00EE7487"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FFA3" w14:textId="2CD9D305" w:rsidR="00EE7487" w:rsidRPr="000C0AAC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2051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50FA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  <w:t xml:space="preserve">  </w:t>
            </w:r>
            <w:r w:rsidRPr="00EE748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МАДОУ Детский сад 17</w:t>
            </w:r>
          </w:p>
          <w:p w14:paraId="5A2762E8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г. Красноуфимск, </w:t>
            </w:r>
          </w:p>
          <w:p w14:paraId="340A4130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Механизаторов, 24</w:t>
            </w:r>
          </w:p>
          <w:p w14:paraId="64E10DFA" w14:textId="08739F4A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7DEF" w14:textId="77777777" w:rsidR="00EE7487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EE7487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6C16E85F" w14:textId="5E4885E3" w:rsidR="00D15481" w:rsidRPr="000C0AAC" w:rsidRDefault="00D15481" w:rsidP="005011B3">
            <w:pPr>
              <w:rPr>
                <w:rFonts w:ascii="Liberation Serif" w:eastAsia="Calibri" w:hAnsi="Liberation Serif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 xml:space="preserve"> (по согласованию)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</w:t>
            </w:r>
            <w:r w:rsidR="00B623F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Колмаков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Алексей Сергеевич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– председатель УИК</w:t>
            </w:r>
            <w:r w:rsidR="005011B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="005011B3" w:rsidRPr="00857EEB">
              <w:rPr>
                <w:rFonts w:ascii="Liberation Serif" w:hAnsi="Liberation Serif" w:cs="Liberation Serif"/>
                <w:sz w:val="20"/>
                <w:szCs w:val="20"/>
              </w:rPr>
              <w:t>Ряписова</w:t>
            </w:r>
            <w:proofErr w:type="spellEnd"/>
            <w:r w:rsidR="005011B3" w:rsidRPr="00857EEB">
              <w:rPr>
                <w:rFonts w:ascii="Liberation Serif" w:hAnsi="Liberation Serif" w:cs="Liberation Serif"/>
                <w:sz w:val="20"/>
                <w:szCs w:val="20"/>
              </w:rPr>
              <w:t xml:space="preserve"> Светлана Игоревна</w:t>
            </w:r>
            <w:r w:rsidR="005011B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011B3" w:rsidRPr="00857EEB">
              <w:rPr>
                <w:rFonts w:ascii="Liberation Serif" w:hAnsi="Liberation Serif" w:cs="Liberation Serif"/>
                <w:sz w:val="20"/>
                <w:szCs w:val="20"/>
              </w:rPr>
              <w:t xml:space="preserve">- заведующая </w:t>
            </w:r>
            <w:r w:rsidR="005011B3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МАДОУ Детский сад 17</w:t>
            </w:r>
          </w:p>
        </w:tc>
      </w:tr>
      <w:tr w:rsidR="00337A86" w:rsidRPr="000C0AAC" w14:paraId="7982BE26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6B43" w14:textId="77777777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5C667" w14:textId="77777777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27D3" w14:textId="0A1BBBD5" w:rsidR="00EE7487" w:rsidRPr="000C0AAC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09</w:t>
            </w:r>
            <w:r w:rsidR="00EE7487"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="00EE7487"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8B4A" w14:textId="58837556" w:rsidR="00EE7487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2052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D81F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  <w:t xml:space="preserve"> </w:t>
            </w:r>
            <w:r w:rsidRPr="00EE748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 xml:space="preserve">МАУДО </w:t>
            </w: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Детско-юношеская спортивная школа</w:t>
            </w:r>
          </w:p>
          <w:p w14:paraId="05731ED1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Трактовая, 1а</w:t>
            </w:r>
          </w:p>
          <w:p w14:paraId="7AEB8B6F" w14:textId="2C71EDA7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F31F2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39512845" w14:textId="73ED9CFD" w:rsidR="00EE7487" w:rsidRPr="000C0AAC" w:rsidRDefault="00D15481" w:rsidP="00996C64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МО Красноуфимский округ, Ачитского </w:t>
            </w:r>
            <w:r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ГО</w:t>
            </w:r>
            <w:r w:rsidR="00B623F9"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Антипина Елена Николаевна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5011B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96C64" w:rsidRPr="00857EEB">
              <w:rPr>
                <w:rFonts w:ascii="Liberation Serif" w:hAnsi="Liberation Serif" w:cs="Liberation Serif"/>
                <w:sz w:val="20"/>
                <w:szCs w:val="20"/>
              </w:rPr>
              <w:t>Чуканов Владимир Иванович</w:t>
            </w:r>
            <w:r w:rsidR="00996C6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996C64" w:rsidRPr="00857EEB">
              <w:rPr>
                <w:rFonts w:ascii="Liberation Serif" w:hAnsi="Liberation Serif" w:cs="Liberation Serif"/>
                <w:sz w:val="20"/>
                <w:szCs w:val="20"/>
              </w:rPr>
              <w:t xml:space="preserve">- директор </w:t>
            </w:r>
            <w:r w:rsidR="00996C64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 xml:space="preserve">МАУДО </w:t>
            </w:r>
            <w:r w:rsidR="00996C64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Детско-юношеская спортивная школа</w:t>
            </w:r>
          </w:p>
        </w:tc>
      </w:tr>
      <w:tr w:rsidR="00337A86" w:rsidRPr="000C0AAC" w14:paraId="36CE473D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A4E7" w14:textId="77777777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3F760" w14:textId="77777777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0654" w14:textId="30CE97D2" w:rsidR="00EE7487" w:rsidRPr="000C0AAC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10</w:t>
            </w:r>
            <w:r w:rsidR="00EE7487"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</w:t>
            </w:r>
            <w:r w:rsidR="00EE7487"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7FF0" w14:textId="5210E3FD" w:rsidR="00EE7487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2053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9FBD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  <w:t xml:space="preserve"> </w:t>
            </w: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МАОУ «Средняя школа 9»</w:t>
            </w:r>
          </w:p>
          <w:p w14:paraId="0100DA4C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Горбуновой, 13</w:t>
            </w:r>
          </w:p>
          <w:p w14:paraId="4B02390E" w14:textId="18C357C6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5CC34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2F53A42E" w14:textId="7DAC803B" w:rsidR="00EE7487" w:rsidRPr="000C0AAC" w:rsidRDefault="00D15481" w:rsidP="00996C64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МО Красноуфимский округ, Ачитского </w:t>
            </w:r>
            <w:r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ГО</w:t>
            </w:r>
            <w:r w:rsidR="00B623F9"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Колмакова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Мария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Викторовна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996C64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="00996C64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Ронкин</w:t>
            </w:r>
            <w:proofErr w:type="spellEnd"/>
            <w:r w:rsidR="00996C64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Андрей Давыдович</w:t>
            </w:r>
            <w:r w:rsidR="00996C64">
              <w:rPr>
                <w:rFonts w:cs="Liberation Serif"/>
                <w:bCs/>
                <w:sz w:val="20"/>
                <w:szCs w:val="20"/>
              </w:rPr>
              <w:t xml:space="preserve"> </w:t>
            </w:r>
            <w:r w:rsidR="00996C64" w:rsidRPr="00857EEB">
              <w:rPr>
                <w:rFonts w:cs="Liberation Serif"/>
                <w:bCs/>
                <w:sz w:val="20"/>
                <w:szCs w:val="20"/>
              </w:rPr>
              <w:t xml:space="preserve">- </w:t>
            </w:r>
            <w:r w:rsidR="00996C64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директор МАОУ «Средняя школа 9»</w:t>
            </w:r>
          </w:p>
        </w:tc>
      </w:tr>
      <w:tr w:rsidR="00337A86" w:rsidRPr="000C0AAC" w14:paraId="694DF2FF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B06D" w14:textId="77777777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00116" w14:textId="77777777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B1BC" w14:textId="33581388" w:rsidR="00EE7487" w:rsidRPr="000C0AAC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11</w:t>
            </w:r>
            <w:r w:rsidR="00EE7487"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  <w:r w:rsidR="00EE7487"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662B" w14:textId="515D1537" w:rsidR="00EE7487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2054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0900" w14:textId="77777777" w:rsid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  <w:t xml:space="preserve"> </w:t>
            </w: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МАОУ «Средняя школа 9»</w:t>
            </w:r>
          </w:p>
          <w:p w14:paraId="23864C19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Селекционная, 22</w:t>
            </w:r>
          </w:p>
          <w:p w14:paraId="3D55BA95" w14:textId="722221BD" w:rsidR="00EE7487" w:rsidRPr="000C0AAC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85E7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4C257433" w14:textId="5DC04E0B" w:rsidR="00B623F9" w:rsidRDefault="00D15481" w:rsidP="00B623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МО Красноуфимский округ, Ачитского </w:t>
            </w:r>
            <w:r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ГО</w:t>
            </w:r>
            <w:r w:rsidR="00B623F9"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proofErr w:type="spellStart"/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Копыркина</w:t>
            </w:r>
            <w:proofErr w:type="spellEnd"/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 xml:space="preserve"> Екатерина Валерьевна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>- председатель УИК</w:t>
            </w:r>
            <w:r w:rsidR="00996C64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14:paraId="1CE3C6CA" w14:textId="41ECA190" w:rsidR="00EE7487" w:rsidRPr="000C0AAC" w:rsidRDefault="00996C64" w:rsidP="00D15481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Ронкин</w:t>
            </w:r>
            <w:proofErr w:type="spellEnd"/>
            <w:r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Андрей Давыдович</w:t>
            </w:r>
            <w:r>
              <w:rPr>
                <w:rFonts w:cs="Liberation Serif"/>
                <w:bCs/>
                <w:sz w:val="20"/>
                <w:szCs w:val="20"/>
              </w:rPr>
              <w:t xml:space="preserve"> </w:t>
            </w:r>
            <w:r w:rsidRPr="00857EEB">
              <w:rPr>
                <w:rFonts w:cs="Liberation Serif"/>
                <w:bCs/>
                <w:sz w:val="20"/>
                <w:szCs w:val="20"/>
              </w:rPr>
              <w:t xml:space="preserve">- </w:t>
            </w:r>
            <w:r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директор МАОУ «Средняя школа 9»</w:t>
            </w:r>
          </w:p>
        </w:tc>
      </w:tr>
      <w:tr w:rsidR="00337A86" w:rsidRPr="000C0AAC" w14:paraId="5691F1C1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AEC4" w14:textId="6905632B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69BED" w14:textId="77777777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9D59" w14:textId="65232EA2" w:rsidR="00EE7487" w:rsidRPr="00D15481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11:40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5FC1" w14:textId="71D741E0" w:rsidR="00EE7487" w:rsidRPr="00D15481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DAA4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ГБПОУ СО</w:t>
            </w:r>
          </w:p>
          <w:p w14:paraId="373A7E99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«Красноуфимский аграрный колледж»</w:t>
            </w:r>
          </w:p>
          <w:p w14:paraId="5A179630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Пролетарская, 62</w:t>
            </w:r>
          </w:p>
          <w:p w14:paraId="0E6B7C0F" w14:textId="77777777" w:rsidR="00EE7487" w:rsidRPr="00EE7487" w:rsidRDefault="00EE7487" w:rsidP="00EE7487">
            <w:pPr>
              <w:jc w:val="center"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EEA9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4C82F230" w14:textId="357EEA84" w:rsidR="00EE7487" w:rsidRPr="000C0AAC" w:rsidRDefault="00D15481" w:rsidP="00F87D10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МО Красноуфимский округ, Ачитского </w:t>
            </w:r>
            <w:r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ГО</w:t>
            </w:r>
            <w:r w:rsidR="00B623F9"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Городилов Дмитрий  Александрович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996C64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996C64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Кузнецова </w:t>
            </w:r>
            <w:r w:rsidR="00996C64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Татьяна Николаевна</w:t>
            </w:r>
            <w:r w:rsidR="00996C64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996C64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- директор ГБПОУ СО Красноуфимский </w:t>
            </w:r>
            <w:r w:rsidR="00996C64" w:rsidRPr="00996C64">
              <w:rPr>
                <w:rFonts w:ascii="Liberation Serif" w:hAnsi="Liberation Serif" w:cs="Liberation Serif"/>
                <w:bCs/>
                <w:sz w:val="20"/>
                <w:szCs w:val="20"/>
              </w:rPr>
              <w:t>аграрный колледж»</w:t>
            </w:r>
          </w:p>
        </w:tc>
      </w:tr>
      <w:tr w:rsidR="00337A86" w:rsidRPr="000C0AAC" w14:paraId="2F7D93CA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44AF" w14:textId="0EBA484F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6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A8C4" w14:textId="77777777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5412" w14:textId="328B0157" w:rsidR="00EE7487" w:rsidRPr="00D15481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12:20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33D3" w14:textId="79668AA7" w:rsidR="00EE7487" w:rsidRPr="00D15481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2056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DB6E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Красноуфимский филиал ГБПОУ </w:t>
            </w:r>
          </w:p>
          <w:p w14:paraId="7271DC1B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«Свердловский областной медицинский колледж»</w:t>
            </w:r>
          </w:p>
          <w:p w14:paraId="1515ED26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Докучаева, 3</w:t>
            </w:r>
          </w:p>
          <w:p w14:paraId="7B59CDBC" w14:textId="77777777" w:rsidR="00EE7487" w:rsidRDefault="00EE7487" w:rsidP="00EE7487">
            <w:pPr>
              <w:jc w:val="center"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259F" w14:textId="60F7A0B8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3F36AC52" w14:textId="0CA92E22" w:rsidR="00EE7487" w:rsidRPr="000C0AAC" w:rsidRDefault="00D15481" w:rsidP="00B623F9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МО Красноуфимский округ, Ачитского </w:t>
            </w:r>
            <w:r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ГО</w:t>
            </w:r>
            <w:r w:rsidR="00B623F9"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Фидер Жанна Александровна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337A8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="00337A86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Чашникова</w:t>
            </w:r>
            <w:proofErr w:type="spellEnd"/>
            <w:r w:rsidR="00337A86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Ольга Леонидовна</w:t>
            </w:r>
            <w:r w:rsidR="00337A86">
              <w:rPr>
                <w:rFonts w:cs="Liberation Serif"/>
                <w:bCs/>
                <w:sz w:val="20"/>
                <w:szCs w:val="20"/>
              </w:rPr>
              <w:t xml:space="preserve"> - </w:t>
            </w:r>
            <w:r w:rsidR="00337A86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ab/>
              <w:t>- руководитель Красноуфимского филиала ГБПОУ «Свердловский областной медицинский колледж»</w:t>
            </w:r>
          </w:p>
        </w:tc>
      </w:tr>
      <w:tr w:rsidR="00337A86" w:rsidRPr="000C0AAC" w14:paraId="4102BD03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75D8" w14:textId="1B74B074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ABD94" w14:textId="77777777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B600" w14:textId="5AE8380C" w:rsidR="00EE7487" w:rsidRPr="00D15481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14:30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F2BF" w14:textId="2B17830A" w:rsidR="00EE7487" w:rsidRPr="00D15481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2057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8A68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ГБПОУ СО</w:t>
            </w:r>
          </w:p>
          <w:p w14:paraId="52AB7632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«Красноуфимский педагогический колледж»</w:t>
            </w:r>
          </w:p>
          <w:p w14:paraId="16E241C5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Свердлова, 18</w:t>
            </w:r>
          </w:p>
          <w:p w14:paraId="01264D93" w14:textId="77777777" w:rsidR="00EE7487" w:rsidRPr="00EE7487" w:rsidRDefault="00EE7487" w:rsidP="00EE7487">
            <w:pPr>
              <w:jc w:val="center"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DF46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357ABF1E" w14:textId="16DD99B9" w:rsidR="00EE7487" w:rsidRPr="000C0AAC" w:rsidRDefault="00D15481" w:rsidP="00337A86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МО Красноуфимский округ, Ачитского </w:t>
            </w:r>
            <w:r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ГО</w:t>
            </w:r>
            <w:r w:rsidR="00B623F9" w:rsidRP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B623F9">
              <w:rPr>
                <w:rFonts w:ascii="Liberation Serif" w:hAnsi="Liberation Serif" w:cs="Liberation Serif"/>
                <w:sz w:val="20"/>
                <w:szCs w:val="20"/>
              </w:rPr>
              <w:t>Тетерина Людмила Владимировна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337A8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337A86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Грязнова Юлия Владимировна</w:t>
            </w:r>
            <w:r w:rsidR="00337A8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337A86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- директор ГБПОУ СО</w:t>
            </w:r>
            <w:r w:rsidR="00337A8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337A86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«Красноуфимский педагогический</w:t>
            </w:r>
            <w:r w:rsidR="00337A8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337A86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колледж»</w:t>
            </w:r>
          </w:p>
        </w:tc>
      </w:tr>
      <w:tr w:rsidR="00337A86" w:rsidRPr="000C0AAC" w14:paraId="5B1C5035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5F5C" w14:textId="66A21CFE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C0A16" w14:textId="77777777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DAA3" w14:textId="50ACD4FB" w:rsidR="00EE7487" w:rsidRPr="00D15481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15:10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8796" w14:textId="7FA7CF11" w:rsidR="00EE7487" w:rsidRPr="00D15481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2058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FFB5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МБУ Центр культуры и досуга ГО Красноуфимск</w:t>
            </w:r>
          </w:p>
          <w:p w14:paraId="796EB697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Советская, 2</w:t>
            </w:r>
          </w:p>
          <w:p w14:paraId="090186AC" w14:textId="77777777" w:rsidR="00EE7487" w:rsidRDefault="00EE7487" w:rsidP="00EE7487">
            <w:pPr>
              <w:jc w:val="center"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85C9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1A982DA8" w14:textId="30122E41" w:rsidR="00EE7487" w:rsidRPr="000C0AAC" w:rsidRDefault="00D15481" w:rsidP="00F87D10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 xml:space="preserve"> (по согласованию)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240647">
              <w:rPr>
                <w:rFonts w:ascii="Liberation Serif" w:hAnsi="Liberation Serif" w:cs="Liberation Serif"/>
                <w:sz w:val="20"/>
                <w:szCs w:val="20"/>
              </w:rPr>
              <w:t>Зудова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623F9" w:rsidRPr="00240647">
              <w:rPr>
                <w:rFonts w:ascii="Liberation Serif" w:hAnsi="Liberation Serif" w:cs="Liberation Serif"/>
                <w:sz w:val="20"/>
                <w:szCs w:val="20"/>
              </w:rPr>
              <w:t>Елена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623F9" w:rsidRPr="00240647">
              <w:rPr>
                <w:rFonts w:ascii="Liberation Serif" w:hAnsi="Liberation Serif" w:cs="Liberation Serif"/>
                <w:sz w:val="20"/>
                <w:szCs w:val="20"/>
              </w:rPr>
              <w:t>Александровна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F87D10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F87D10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Лень Ирина Владимировна</w:t>
            </w:r>
            <w:r w:rsidR="00F87D10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F87D10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- директор МБУ Центр культуры и досуга ГО Красноуфимск</w:t>
            </w:r>
          </w:p>
        </w:tc>
      </w:tr>
      <w:tr w:rsidR="00337A86" w:rsidRPr="000C0AAC" w14:paraId="374CB039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D024" w14:textId="743F27B8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0CCF9" w14:textId="77777777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30CB" w14:textId="03E772F1" w:rsidR="00EE7487" w:rsidRPr="00D15481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15:50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A866" w14:textId="5C4A7E65" w:rsidR="00EE7487" w:rsidRPr="00D15481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2059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4E90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Общежитие ГБПОУ СО «Красноуфимский аграрный колледж»</w:t>
            </w:r>
          </w:p>
          <w:p w14:paraId="09CDDC35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8-Марта, 31</w:t>
            </w:r>
          </w:p>
          <w:p w14:paraId="75E93AED" w14:textId="77777777" w:rsidR="00EE7487" w:rsidRDefault="00EE7487" w:rsidP="00EE7487">
            <w:pPr>
              <w:jc w:val="center"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D17C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0F868944" w14:textId="4485364D" w:rsidR="00EE7487" w:rsidRPr="000C0AAC" w:rsidRDefault="00D15481" w:rsidP="00F87D10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240647">
              <w:rPr>
                <w:rFonts w:ascii="Liberation Serif" w:hAnsi="Liberation Serif" w:cs="Liberation Serif"/>
                <w:sz w:val="20"/>
                <w:szCs w:val="20"/>
              </w:rPr>
              <w:t>Колчанова Елена Николаевна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F87D10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F87D10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Кузнецова Татьяна Николаевна</w:t>
            </w:r>
            <w:r w:rsidR="00F87D10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F87D10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- директор ГБПОУ СО Красноуфимский </w:t>
            </w:r>
            <w:r w:rsidR="00F87D10" w:rsidRPr="00996C64">
              <w:rPr>
                <w:rFonts w:ascii="Liberation Serif" w:hAnsi="Liberation Serif" w:cs="Liberation Serif"/>
                <w:bCs/>
                <w:sz w:val="20"/>
                <w:szCs w:val="20"/>
              </w:rPr>
              <w:t>аграрный колледж»</w:t>
            </w:r>
          </w:p>
        </w:tc>
      </w:tr>
      <w:tr w:rsidR="00337A86" w:rsidRPr="000C0AAC" w14:paraId="72CC9BD8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FDC5" w14:textId="79F68705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1D10" w14:textId="77777777" w:rsidR="00EE7487" w:rsidRPr="00D15481" w:rsidRDefault="00EE7487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AA45" w14:textId="0439A12F" w:rsidR="00EE7487" w:rsidRPr="00D15481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16:30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E4C7" w14:textId="639CB8E6" w:rsidR="00EE7487" w:rsidRPr="00D15481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C8CB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МАОУ «</w:t>
            </w:r>
            <w:r w:rsidRPr="00EE7487">
              <w:rPr>
                <w:rFonts w:ascii="Liberation Serif" w:hAnsi="Liberation Serif" w:cs="Liberation Serif"/>
                <w:b/>
                <w:sz w:val="20"/>
                <w:szCs w:val="20"/>
              </w:rPr>
              <w:t>Средняя школа № 3»</w:t>
            </w:r>
          </w:p>
          <w:p w14:paraId="726EC2CC" w14:textId="77777777" w:rsidR="00EE7487" w:rsidRPr="00EE7487" w:rsidRDefault="00EE7487" w:rsidP="00EE74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E7487">
              <w:rPr>
                <w:rFonts w:ascii="Liberation Serif" w:hAnsi="Liberation Serif" w:cs="Liberation Serif"/>
                <w:sz w:val="20"/>
                <w:szCs w:val="20"/>
              </w:rPr>
              <w:t>ул. Советская, 56</w:t>
            </w:r>
          </w:p>
          <w:p w14:paraId="1CBAA855" w14:textId="77777777" w:rsidR="00EE7487" w:rsidRDefault="00EE7487" w:rsidP="00EE7487">
            <w:pPr>
              <w:jc w:val="center"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CC61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3FD894AE" w14:textId="7F3B30BC" w:rsidR="00EE7487" w:rsidRPr="000C0AAC" w:rsidRDefault="00D15481" w:rsidP="00B623F9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 xml:space="preserve"> (по согласованию)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240647">
              <w:rPr>
                <w:rFonts w:ascii="Liberation Serif" w:hAnsi="Liberation Serif" w:cs="Liberation Serif"/>
                <w:sz w:val="20"/>
                <w:szCs w:val="20"/>
              </w:rPr>
              <w:t>Ханова Светлана Владимировна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5A37F9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5A37F9" w:rsidRPr="00857EEB">
              <w:rPr>
                <w:rFonts w:cs="Liberation Serif"/>
                <w:bCs/>
                <w:sz w:val="20"/>
                <w:szCs w:val="20"/>
              </w:rPr>
              <w:t xml:space="preserve"> </w:t>
            </w:r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Дубовская Ирина Александровна</w:t>
            </w:r>
            <w:r w:rsidR="005A37F9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- директор </w:t>
            </w:r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МАОУ «</w:t>
            </w:r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Средняя школа № 3»</w:t>
            </w:r>
          </w:p>
        </w:tc>
      </w:tr>
      <w:tr w:rsidR="00D15481" w:rsidRPr="000C0AAC" w14:paraId="5231F32F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02A4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23DE5" w14:textId="055EC7C2" w:rsidR="000C0AAC" w:rsidRPr="000C0AAC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10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.0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7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.202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5ED1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09:00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75F5" w14:textId="629B6167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2061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DAB5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МАДОУ Детский сад 16</w:t>
            </w:r>
          </w:p>
          <w:p w14:paraId="3F784824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proofErr w:type="spellStart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Манчажская</w:t>
            </w:r>
            <w:proofErr w:type="spellEnd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, 22</w:t>
            </w:r>
          </w:p>
          <w:p w14:paraId="66C0FCB2" w14:textId="22A6A3E2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DF001" w14:textId="63F8A975" w:rsidR="00D15481" w:rsidRPr="00D15481" w:rsidRDefault="00843A17" w:rsidP="00D1548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  <w:t xml:space="preserve"> </w:t>
            </w:r>
            <w:r w:rsidR="00D15481"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="00D15481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="00D15481"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212637A8" w14:textId="5589DEF2" w:rsidR="000C0AAC" w:rsidRPr="000C0AAC" w:rsidRDefault="00D15481" w:rsidP="00B623F9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240647">
              <w:rPr>
                <w:rFonts w:ascii="Liberation Serif" w:hAnsi="Liberation Serif" w:cs="Liberation Serif"/>
                <w:sz w:val="20"/>
                <w:szCs w:val="20"/>
              </w:rPr>
              <w:t>Титова Ирина Викторовна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5A37F9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Щетнева</w:t>
            </w:r>
            <w:proofErr w:type="spellEnd"/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Наталья Юрьевна</w:t>
            </w:r>
            <w:r w:rsidR="005A37F9"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  <w:t xml:space="preserve"> </w:t>
            </w:r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- заведующая </w:t>
            </w:r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МАДОУ Детский сад 16</w:t>
            </w:r>
            <w:r w:rsidR="005A37F9" w:rsidRPr="005A37F9"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  <w:t xml:space="preserve"> </w:t>
            </w:r>
          </w:p>
        </w:tc>
      </w:tr>
      <w:tr w:rsidR="00D15481" w:rsidRPr="000C0AAC" w14:paraId="665E0CE3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3E88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AD182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237F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09:40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8C9C" w14:textId="05546288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2062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1FF1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МАОУ «Основная школа №7»</w:t>
            </w:r>
          </w:p>
          <w:p w14:paraId="46053405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proofErr w:type="spellStart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Манчажская</w:t>
            </w:r>
            <w:proofErr w:type="spellEnd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, 40</w:t>
            </w:r>
          </w:p>
          <w:p w14:paraId="5DDBD706" w14:textId="57561F49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27338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55D4F8EA" w14:textId="253AC3E8" w:rsidR="000C0AAC" w:rsidRPr="000C0AAC" w:rsidRDefault="00D15481" w:rsidP="00B623F9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lastRenderedPageBreak/>
              <w:t xml:space="preserve">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B623F9" w:rsidRPr="00240647">
              <w:rPr>
                <w:rFonts w:ascii="Liberation Serif" w:hAnsi="Liberation Serif" w:cs="Liberation Serif"/>
                <w:sz w:val="20"/>
                <w:szCs w:val="20"/>
              </w:rPr>
              <w:t>Трифонова Оксана Николаевна</w:t>
            </w:r>
            <w:r w:rsidR="00B623F9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5A37F9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Казанцева Анастасия Павловна</w:t>
            </w:r>
            <w:r w:rsidR="005A37F9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5A37F9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- директор МАОУ «Основная школа №7»</w:t>
            </w:r>
          </w:p>
        </w:tc>
      </w:tr>
      <w:tr w:rsidR="00D15481" w:rsidRPr="000C0AAC" w14:paraId="53D69856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3F2D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7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16B9A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CD03" w14:textId="03060C30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10: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AC4E" w14:textId="39F72CE2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2063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D86E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МАУДО</w:t>
            </w:r>
            <w:r w:rsidRPr="00843A17">
              <w:rPr>
                <w:rStyle w:val="apple-converted-space"/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 </w:t>
            </w:r>
          </w:p>
          <w:p w14:paraId="6F53AD94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t>«Станция юных натуралистов»</w:t>
            </w:r>
          </w:p>
          <w:p w14:paraId="78370641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proofErr w:type="spellStart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Саргинская</w:t>
            </w:r>
            <w:proofErr w:type="spellEnd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, 12</w:t>
            </w:r>
          </w:p>
          <w:p w14:paraId="3A3BE3E7" w14:textId="0182E5DC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345B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26A2EFCF" w14:textId="5A7A5486" w:rsidR="000C0AAC" w:rsidRPr="000C0AAC" w:rsidRDefault="00D15481" w:rsidP="005A6CC4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B623F9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5A6CC4" w:rsidRPr="00240647">
              <w:rPr>
                <w:rFonts w:ascii="Liberation Serif" w:hAnsi="Liberation Serif" w:cs="Liberation Serif"/>
                <w:sz w:val="20"/>
                <w:szCs w:val="20"/>
              </w:rPr>
              <w:t>Ахмедова</w:t>
            </w:r>
            <w:r w:rsidR="005A6CC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A6CC4" w:rsidRPr="00240647">
              <w:rPr>
                <w:rFonts w:ascii="Liberation Serif" w:hAnsi="Liberation Serif" w:cs="Liberation Serif"/>
                <w:sz w:val="20"/>
                <w:szCs w:val="20"/>
              </w:rPr>
              <w:t>Ольга Владимировна</w:t>
            </w:r>
            <w:r w:rsidR="005A6CC4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5A37F9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Елисеев Сергей Александрович</w:t>
            </w:r>
            <w:r w:rsidR="00AE2971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ab/>
              <w:t>- директор МАУДО </w:t>
            </w:r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«Станция юных    натуралистов»</w:t>
            </w:r>
          </w:p>
        </w:tc>
      </w:tr>
      <w:tr w:rsidR="00D15481" w:rsidRPr="000C0AAC" w14:paraId="4F386FA1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07A9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5D83A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103E" w14:textId="626F11CA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1F5F" w14:textId="0FDEE64C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AD42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МАДОУ детский сад 6</w:t>
            </w:r>
          </w:p>
          <w:p w14:paraId="70E1A559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proofErr w:type="spellStart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Буткинская</w:t>
            </w:r>
            <w:proofErr w:type="spellEnd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, 14</w:t>
            </w:r>
          </w:p>
          <w:p w14:paraId="49206001" w14:textId="2F79DF42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AFECE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7A0FE7B1" w14:textId="22099031" w:rsidR="000C0AAC" w:rsidRPr="000C0AAC" w:rsidRDefault="00D15481" w:rsidP="005A6CC4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5A6CC4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proofErr w:type="spellStart"/>
            <w:r w:rsidR="005A6CC4" w:rsidRPr="00240647">
              <w:rPr>
                <w:rFonts w:ascii="Liberation Serif" w:hAnsi="Liberation Serif" w:cs="Liberation Serif"/>
                <w:sz w:val="20"/>
                <w:szCs w:val="20"/>
              </w:rPr>
              <w:t>Мережникова</w:t>
            </w:r>
            <w:proofErr w:type="spellEnd"/>
            <w:r w:rsidR="005A6CC4" w:rsidRPr="00240647">
              <w:rPr>
                <w:rFonts w:ascii="Liberation Serif" w:hAnsi="Liberation Serif" w:cs="Liberation Serif"/>
                <w:sz w:val="20"/>
                <w:szCs w:val="20"/>
              </w:rPr>
              <w:t xml:space="preserve"> Лариса Владимировна</w:t>
            </w:r>
            <w:r w:rsidR="005A6CC4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>председатель УИК</w:t>
            </w:r>
            <w:r w:rsidR="00AE297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Ведрова</w:t>
            </w:r>
            <w:proofErr w:type="spellEnd"/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Елена Викторовна</w:t>
            </w:r>
            <w:r w:rsidR="00AE2971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- заведующая </w:t>
            </w:r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МАДОУ детский сад 6</w:t>
            </w:r>
          </w:p>
        </w:tc>
      </w:tr>
      <w:tr w:rsidR="00D15481" w:rsidRPr="000C0AAC" w14:paraId="4DEC7C94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56EB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650A3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39D6" w14:textId="586E54A1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11: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7831" w14:textId="3C6769C1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F9CA" w14:textId="77777777" w:rsidR="00843A17" w:rsidRPr="00843A17" w:rsidRDefault="00843A17" w:rsidP="00843A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t>ГБУСОН СО</w:t>
            </w:r>
          </w:p>
          <w:p w14:paraId="1496A41C" w14:textId="77777777" w:rsidR="00843A17" w:rsidRPr="00843A17" w:rsidRDefault="00843A17" w:rsidP="00843A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t>«Центр социальной помощи семье и детям г. Красноуфимска и Красноуфимского района»</w:t>
            </w:r>
          </w:p>
          <w:p w14:paraId="722284F6" w14:textId="77777777" w:rsidR="00843A17" w:rsidRPr="00843A17" w:rsidRDefault="00843A17" w:rsidP="00843A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ул. Отдыха, 4</w:t>
            </w:r>
          </w:p>
          <w:p w14:paraId="4FBCC917" w14:textId="77247636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AE751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187B5159" w14:textId="63ED76C6" w:rsidR="000C0AAC" w:rsidRPr="000C0AAC" w:rsidRDefault="00D15481" w:rsidP="00AE2971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3A61F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proofErr w:type="spellStart"/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>Божадзе</w:t>
            </w:r>
            <w:proofErr w:type="spellEnd"/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 xml:space="preserve"> Марина </w:t>
            </w:r>
            <w:proofErr w:type="spellStart"/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>Рудиковна</w:t>
            </w:r>
            <w:proofErr w:type="spellEnd"/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AE297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Спешилова Юлия Анатольевна</w:t>
            </w:r>
            <w:r w:rsidR="00AE2971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 xml:space="preserve">- директор </w:t>
            </w:r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ГБУСОН СО «Центр социальной помощи семье и детям г. Красноуфимска и Красноуфимского</w:t>
            </w:r>
            <w:r w:rsidR="00AE2971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AE2971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района»</w:t>
            </w:r>
          </w:p>
        </w:tc>
      </w:tr>
      <w:tr w:rsidR="00D15481" w:rsidRPr="000C0AAC" w14:paraId="7FC70342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0AEB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381FB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6542" w14:textId="028D5699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12: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5E2F" w14:textId="114E2288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2066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E636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t>Красноуфимский филиал ГАПОУ СО «Уральский железнодорожный техникум»</w:t>
            </w:r>
          </w:p>
          <w:p w14:paraId="22C07AAA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 xml:space="preserve">ул. </w:t>
            </w:r>
            <w:proofErr w:type="spellStart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Сухобского</w:t>
            </w:r>
            <w:proofErr w:type="spellEnd"/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, 35</w:t>
            </w:r>
          </w:p>
          <w:p w14:paraId="5C8320AB" w14:textId="6CB033EC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2A07B" w14:textId="77777777" w:rsidR="00D15481" w:rsidRPr="004D23C3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4D23C3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4D23C3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4D23C3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2D891A69" w14:textId="27F27501" w:rsidR="000C0AAC" w:rsidRPr="000C0AAC" w:rsidRDefault="00D15481" w:rsidP="003A61F3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4D23C3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4D23C3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4D23C3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4D23C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4D23C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4D23C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3A61F3" w:rsidRPr="004D23C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proofErr w:type="spellStart"/>
            <w:r w:rsidR="003A61F3" w:rsidRPr="004D23C3">
              <w:rPr>
                <w:rFonts w:ascii="Liberation Serif" w:hAnsi="Liberation Serif" w:cs="Liberation Serif"/>
                <w:sz w:val="20"/>
                <w:szCs w:val="20"/>
              </w:rPr>
              <w:t>Хатмуллина</w:t>
            </w:r>
            <w:proofErr w:type="spellEnd"/>
            <w:r w:rsidR="003A61F3" w:rsidRPr="004D23C3">
              <w:rPr>
                <w:rFonts w:ascii="Liberation Serif" w:hAnsi="Liberation Serif" w:cs="Liberation Serif"/>
                <w:sz w:val="20"/>
                <w:szCs w:val="20"/>
              </w:rPr>
              <w:t xml:space="preserve"> Роза </w:t>
            </w:r>
            <w:proofErr w:type="spellStart"/>
            <w:r w:rsidR="003A61F3" w:rsidRPr="004D23C3">
              <w:rPr>
                <w:rFonts w:ascii="Liberation Serif" w:hAnsi="Liberation Serif" w:cs="Liberation Serif"/>
                <w:sz w:val="20"/>
                <w:szCs w:val="20"/>
              </w:rPr>
              <w:t>Миннетдиновна</w:t>
            </w:r>
            <w:proofErr w:type="spellEnd"/>
            <w:r w:rsidR="003A61F3" w:rsidRPr="004D23C3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4D23C3" w:rsidRPr="004D23C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Ихъяев</w:t>
            </w:r>
            <w:proofErr w:type="spellEnd"/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Виталий </w:t>
            </w:r>
            <w:proofErr w:type="spellStart"/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Риммович</w:t>
            </w:r>
            <w:proofErr w:type="spellEnd"/>
            <w:r w:rsidR="004D23C3" w:rsidRPr="004D23C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директор Красноуфимский филиал ГАПОУ СО</w:t>
            </w:r>
            <w:r w:rsidR="004D23C3" w:rsidRPr="004D23C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«Уральский</w:t>
            </w:r>
            <w:r w:rsidR="004D23C3" w:rsidRPr="004D23C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4D23C3">
              <w:rPr>
                <w:rFonts w:ascii="Liberation Serif" w:hAnsi="Liberation Serif" w:cs="Liberation Serif"/>
                <w:bCs/>
                <w:sz w:val="20"/>
                <w:szCs w:val="20"/>
              </w:rPr>
              <w:t>железнодорожный техникум»</w:t>
            </w:r>
          </w:p>
        </w:tc>
      </w:tr>
      <w:tr w:rsidR="00D15481" w:rsidRPr="000C0AAC" w14:paraId="161D9F97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085F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ECEB2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669E" w14:textId="4431F610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A113" w14:textId="6B7A2E54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D58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МАОУ «Основная школа №4»</w:t>
            </w:r>
          </w:p>
          <w:p w14:paraId="5D3C349C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ул. Нефтяников,12</w:t>
            </w:r>
          </w:p>
          <w:p w14:paraId="6A454DE7" w14:textId="14A80502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25EF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7FCA7CAB" w14:textId="0A2388B7" w:rsidR="000C0AAC" w:rsidRPr="000C0AAC" w:rsidRDefault="00D15481" w:rsidP="003A61F3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3A61F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>Куликова Ольга Николаевна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4D23C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Куликова Ольга Николаевна</w:t>
            </w:r>
            <w:r w:rsidR="004D23C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- директор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МАОУ «Основная школа №4»</w:t>
            </w:r>
          </w:p>
        </w:tc>
      </w:tr>
      <w:tr w:rsidR="00D15481" w:rsidRPr="000C0AAC" w14:paraId="0224DE2F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13E3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7AF81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98A5" w14:textId="4975A894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5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AEEF" w14:textId="5750901C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2069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0281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t>ГБПОУ СО «Красноуфимский многопрофильный техникум»</w:t>
            </w:r>
          </w:p>
          <w:p w14:paraId="32F4FEBB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ул. Ремесленная, 7</w:t>
            </w:r>
          </w:p>
          <w:p w14:paraId="69B8D870" w14:textId="3C88F4E6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E3019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73543FEA" w14:textId="104090E0" w:rsidR="000C0AAC" w:rsidRPr="000C0AAC" w:rsidRDefault="00D15481" w:rsidP="003A61F3">
            <w:pPr>
              <w:ind w:right="-113"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3A61F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proofErr w:type="spellStart"/>
            <w:r w:rsidR="003A61F3" w:rsidRPr="003A61F3">
              <w:rPr>
                <w:rFonts w:ascii="Liberation Serif" w:hAnsi="Liberation Serif" w:cs="Liberation Serif"/>
                <w:sz w:val="20"/>
                <w:szCs w:val="20"/>
              </w:rPr>
              <w:t>Трубеева</w:t>
            </w:r>
            <w:proofErr w:type="spellEnd"/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3A61F3" w:rsidRPr="003A61F3">
              <w:rPr>
                <w:rFonts w:ascii="Liberation Serif" w:hAnsi="Liberation Serif" w:cs="Liberation Serif"/>
                <w:sz w:val="20"/>
                <w:szCs w:val="20"/>
              </w:rPr>
              <w:t>Людмила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3A61F3" w:rsidRPr="003A61F3">
              <w:rPr>
                <w:rFonts w:ascii="Liberation Serif" w:hAnsi="Liberation Serif" w:cs="Liberation Serif"/>
                <w:sz w:val="20"/>
                <w:szCs w:val="20"/>
              </w:rPr>
              <w:t>Владимировна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4D23C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Сычев Владимир Леонидович</w:t>
            </w:r>
            <w:r w:rsidR="004D23C3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 xml:space="preserve">директор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ГБПОУ СО «Красноуфимский</w:t>
            </w:r>
            <w:r w:rsidR="004D23C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многопрофильный</w:t>
            </w:r>
            <w:r w:rsidR="004D23C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техникум»</w:t>
            </w:r>
          </w:p>
        </w:tc>
      </w:tr>
      <w:tr w:rsidR="00D15481" w:rsidRPr="000C0AAC" w14:paraId="5BCE247D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7362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36D4A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95F0" w14:textId="712D9F36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5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5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DACC" w14:textId="59B1764C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2070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AD41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МАОУ «Средняя школа  2»</w:t>
            </w:r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</w: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ул. Высокая,14</w:t>
            </w:r>
          </w:p>
          <w:p w14:paraId="694B4EE1" w14:textId="5C1C6C75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F91C7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lastRenderedPageBreak/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- заместитель начальника отдела      общественной безопасности администрации ГО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lastRenderedPageBreak/>
              <w:t>Красноуфимск</w:t>
            </w:r>
          </w:p>
          <w:p w14:paraId="091DEB07" w14:textId="1802A44A" w:rsidR="000C0AAC" w:rsidRPr="000C0AAC" w:rsidRDefault="00D15481" w:rsidP="003A61F3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3A61F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>Просвирнина Татьяна Юрьевна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4D23C3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Адыева</w:t>
            </w:r>
            <w:proofErr w:type="spellEnd"/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Лариса Анатольевна</w:t>
            </w:r>
            <w:r w:rsidR="004D23C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- директор </w:t>
            </w:r>
            <w:r w:rsidR="004D23C3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МАОУ «Средняя школа № 2»</w:t>
            </w:r>
          </w:p>
        </w:tc>
      </w:tr>
      <w:tr w:rsidR="00D15481" w:rsidRPr="000C0AAC" w14:paraId="53D2C0D2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AB0D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14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0CAD1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9D7F" w14:textId="3C7ABE62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 w:rsidR="00B2045D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6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0EB7" w14:textId="48CBA358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2072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5961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МАОУ «Средняя школа  2»</w:t>
            </w:r>
          </w:p>
          <w:p w14:paraId="5F938E31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ул. Березовая,6</w:t>
            </w:r>
          </w:p>
          <w:p w14:paraId="34639334" w14:textId="3FC5ACFE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0F337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6B1305CF" w14:textId="3865663A" w:rsidR="000C0AAC" w:rsidRPr="000C0AAC" w:rsidRDefault="00D15481" w:rsidP="003A61F3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3A61F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</w:t>
            </w:r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>Адыева</w:t>
            </w:r>
            <w:proofErr w:type="spellEnd"/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 xml:space="preserve"> Лариса Анатольевна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- </w:t>
            </w:r>
            <w:r w:rsidR="003A61F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 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>председатель УИК</w:t>
            </w:r>
          </w:p>
        </w:tc>
      </w:tr>
      <w:tr w:rsidR="00D15481" w:rsidRPr="000C0AAC" w14:paraId="63C3B070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1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23122" w14:textId="19B911BA" w:rsidR="000C0AAC" w:rsidRPr="000C0AAC" w:rsidRDefault="00B2045D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11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.0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7</w:t>
            </w: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.202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AF3B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09:00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4804" w14:textId="09C4F6D9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2073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C53D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t>Здание ММЦ «Космос»</w:t>
            </w:r>
          </w:p>
          <w:p w14:paraId="041DB1EB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>ул. Ухтомского,14</w:t>
            </w:r>
          </w:p>
          <w:p w14:paraId="2D8CEB1B" w14:textId="29F37F63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F9543" w14:textId="77777777" w:rsidR="00D15481" w:rsidRPr="00D15481" w:rsidRDefault="00843A17" w:rsidP="00D1548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  <w:t xml:space="preserve"> </w:t>
            </w:r>
            <w:r w:rsidR="00D15481"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="00D15481"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="00D15481"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1E635514" w14:textId="250F9384" w:rsidR="000C0AAC" w:rsidRPr="000C0AAC" w:rsidRDefault="00D15481" w:rsidP="00D15481">
            <w:pPr>
              <w:widowControl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3A61F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>Черемнова Елена Германовна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  <w:r w:rsidR="00FD1F7B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="00FD1F7B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Дедкова Светлана Юрьевна</w:t>
            </w:r>
            <w:r w:rsidR="00FD1F7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D1F7B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директор МАУ «</w:t>
            </w:r>
            <w:proofErr w:type="spellStart"/>
            <w:r w:rsidR="00FD1F7B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ЦТДиМ</w:t>
            </w:r>
            <w:proofErr w:type="spellEnd"/>
            <w:r w:rsidR="00FD1F7B" w:rsidRPr="00857EEB">
              <w:rPr>
                <w:rFonts w:ascii="Liberation Serif" w:hAnsi="Liberation Serif" w:cs="Liberation Serif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15481" w:rsidRPr="000C0AAC" w14:paraId="683D7570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A029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13F2D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8BF9" w14:textId="02263CC7" w:rsidR="000C0AAC" w:rsidRPr="000C0AAC" w:rsidRDefault="008C2765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09</w:t>
            </w:r>
            <w:r w:rsidR="000C0AAC"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: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4</w:t>
            </w:r>
            <w:r w:rsidR="000C0AAC"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9537" w14:textId="3DDFFB4F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2074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44ED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FFFFFF"/>
              </w:rPr>
              <w:t>МАДОУ ЦРР - детский сад</w:t>
            </w:r>
          </w:p>
          <w:p w14:paraId="061D15C3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 xml:space="preserve">ул. Березовая,8 </w:t>
            </w:r>
          </w:p>
          <w:p w14:paraId="0052F3BF" w14:textId="03D00F6C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B4D63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095DA2DC" w14:textId="619AFDA0" w:rsidR="000C0AAC" w:rsidRPr="000C0AAC" w:rsidRDefault="00D15481" w:rsidP="003A61F3">
            <w:pPr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3A61F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>Медведева Татьяна Михайловна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- председатель УИК</w:t>
            </w:r>
          </w:p>
        </w:tc>
      </w:tr>
      <w:tr w:rsidR="00D15481" w:rsidRPr="000C0AAC" w14:paraId="79D8C1FA" w14:textId="77777777" w:rsidTr="00D15481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35A7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A0868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553A" w14:textId="77777777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0C0AAC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11:30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4492" w14:textId="6A944BA4" w:rsidR="000C0AAC" w:rsidRPr="000C0AAC" w:rsidRDefault="00717D76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>2076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C2A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t>МАОУ «</w:t>
            </w:r>
            <w:proofErr w:type="spellStart"/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t>Пудлинговская</w:t>
            </w:r>
            <w:proofErr w:type="spellEnd"/>
            <w:r w:rsidRPr="00843A17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основная школа»</w:t>
            </w:r>
          </w:p>
          <w:p w14:paraId="58DD53D2" w14:textId="77777777" w:rsidR="00843A17" w:rsidRPr="00843A17" w:rsidRDefault="00843A17" w:rsidP="00843A1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843A17">
              <w:rPr>
                <w:rFonts w:ascii="Liberation Serif" w:hAnsi="Liberation Serif" w:cs="Liberation Serif"/>
                <w:sz w:val="20"/>
                <w:szCs w:val="20"/>
              </w:rPr>
              <w:t xml:space="preserve">ул. Мира, 11 </w:t>
            </w:r>
          </w:p>
          <w:p w14:paraId="7D22E4B2" w14:textId="144A2E2D" w:rsidR="000C0AAC" w:rsidRPr="000C0AAC" w:rsidRDefault="000C0AAC" w:rsidP="000C0AAC">
            <w:pPr>
              <w:widowControl/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1DC54" w14:textId="77777777" w:rsidR="00D15481" w:rsidRPr="00D15481" w:rsidRDefault="00D15481" w:rsidP="00D15481">
            <w:pPr>
              <w:rPr>
                <w:rFonts w:ascii="Liberation Serif" w:hAnsi="Liberation Serif"/>
                <w:sz w:val="20"/>
                <w:szCs w:val="20"/>
              </w:rPr>
            </w:pPr>
            <w:r w:rsidRPr="00D15481">
              <w:rPr>
                <w:rFonts w:ascii="Liberation Serif" w:hAnsi="Liberation Serif"/>
                <w:sz w:val="20"/>
                <w:szCs w:val="20"/>
              </w:rPr>
              <w:t>Пирогов Иван Александрович</w:t>
            </w:r>
            <w:r w:rsidRPr="00D15481">
              <w:rPr>
                <w:rFonts w:ascii="Liberation Serif" w:eastAsia="Calibri" w:hAnsi="Liberation Serif" w:cs="Times New Roman"/>
                <w:color w:val="auto"/>
                <w:sz w:val="20"/>
                <w:szCs w:val="20"/>
                <w:lang w:eastAsia="en-US" w:bidi="ar-SA"/>
              </w:rPr>
              <w:t xml:space="preserve">  </w:t>
            </w:r>
            <w:r w:rsidRPr="00D15481">
              <w:rPr>
                <w:rFonts w:ascii="Liberation Serif" w:hAnsi="Liberation Serif"/>
                <w:sz w:val="20"/>
                <w:szCs w:val="20"/>
              </w:rPr>
              <w:t>- заместитель начальника отдела      общественной безопасности администрации ГО Красноуфимск</w:t>
            </w:r>
          </w:p>
          <w:p w14:paraId="3ADB85B4" w14:textId="1200D8B1" w:rsidR="003A61F3" w:rsidRPr="00240647" w:rsidRDefault="00D15481" w:rsidP="003A61F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15481">
              <w:rPr>
                <w:rFonts w:ascii="Liberation Serif" w:hAnsi="Liberation Serif"/>
                <w:sz w:val="20"/>
                <w:szCs w:val="20"/>
              </w:rPr>
              <w:t>Чухарев</w:t>
            </w:r>
            <w:proofErr w:type="spellEnd"/>
            <w:r w:rsidRPr="00D15481">
              <w:rPr>
                <w:rFonts w:ascii="Liberation Serif" w:hAnsi="Liberation Serif"/>
                <w:sz w:val="20"/>
                <w:szCs w:val="20"/>
              </w:rPr>
              <w:t xml:space="preserve"> Евгений Владимирович </w:t>
            </w:r>
            <w:r w:rsidR="00523CDE"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  <w:r w:rsidRPr="00D15481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- </w:t>
            </w:r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начальник отдела надзорной деятельности и профилактической работы ГО </w:t>
            </w:r>
            <w:proofErr w:type="spellStart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Красноуфимиск</w:t>
            </w:r>
            <w:proofErr w:type="spellEnd"/>
            <w:r w:rsidRPr="00D15481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>, МО Красноуфимский округ, Ачитского ГО</w:t>
            </w:r>
            <w:r w:rsidR="003A61F3">
              <w:rPr>
                <w:rFonts w:ascii="Liberation Serif" w:eastAsia="Times New Roman" w:hAnsi="Liberation Serif" w:cs="Times New Roman"/>
                <w:color w:val="auto"/>
                <w:kern w:val="36"/>
                <w:sz w:val="20"/>
                <w:szCs w:val="20"/>
                <w:lang w:bidi="ar-SA"/>
              </w:rPr>
              <w:t xml:space="preserve">, </w:t>
            </w:r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>Боровкова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3A61F3" w:rsidRPr="00240647">
              <w:rPr>
                <w:rFonts w:ascii="Liberation Serif" w:hAnsi="Liberation Serif" w:cs="Liberation Serif"/>
                <w:sz w:val="20"/>
                <w:szCs w:val="20"/>
              </w:rPr>
              <w:t xml:space="preserve">Надежда Викторовна </w:t>
            </w:r>
            <w:r w:rsidR="003A61F3">
              <w:rPr>
                <w:rFonts w:ascii="Liberation Serif" w:hAnsi="Liberation Serif" w:cs="Liberation Serif"/>
                <w:sz w:val="20"/>
                <w:szCs w:val="20"/>
              </w:rPr>
              <w:t>- председатель УИК</w:t>
            </w:r>
            <w:r w:rsidR="00FD1F7B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</w:p>
          <w:p w14:paraId="3EAC7A33" w14:textId="56767662" w:rsidR="000C0AAC" w:rsidRPr="000C0AAC" w:rsidRDefault="00FD1F7B" w:rsidP="00D15481">
            <w:pPr>
              <w:widowControl/>
              <w:rPr>
                <w:rFonts w:ascii="Liberation Serif" w:eastAsia="Calibri" w:hAnsi="Liberation Serif" w:cs="Times New Roman"/>
                <w:color w:val="auto"/>
                <w:lang w:eastAsia="en-US" w:bidi="ar-SA"/>
              </w:rPr>
            </w:pPr>
            <w:hyperlink r:id="rId9" w:history="1">
              <w:r w:rsidRPr="00857EEB">
                <w:rPr>
                  <w:rFonts w:ascii="Liberation Serif" w:hAnsi="Liberation Serif" w:cs="Arial"/>
                  <w:color w:val="04192C"/>
                  <w:sz w:val="20"/>
                  <w:szCs w:val="20"/>
                  <w:shd w:val="clear" w:color="auto" w:fill="FFFFFF"/>
                </w:rPr>
                <w:t xml:space="preserve">Садыков </w:t>
              </w:r>
              <w:proofErr w:type="spellStart"/>
              <w:r w:rsidRPr="00857EEB">
                <w:rPr>
                  <w:rFonts w:ascii="Liberation Serif" w:hAnsi="Liberation Serif" w:cs="Arial"/>
                  <w:color w:val="04192C"/>
                  <w:sz w:val="20"/>
                  <w:szCs w:val="20"/>
                  <w:shd w:val="clear" w:color="auto" w:fill="FFFFFF"/>
                </w:rPr>
                <w:t>Дильшод</w:t>
              </w:r>
              <w:proofErr w:type="spellEnd"/>
              <w:r w:rsidRPr="00857EEB">
                <w:rPr>
                  <w:rFonts w:ascii="Liberation Serif" w:hAnsi="Liberation Serif" w:cs="Arial"/>
                  <w:color w:val="04192C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857EEB">
                <w:rPr>
                  <w:rFonts w:ascii="Liberation Serif" w:hAnsi="Liberation Serif" w:cs="Arial"/>
                  <w:color w:val="04192C"/>
                  <w:sz w:val="20"/>
                  <w:szCs w:val="20"/>
                  <w:shd w:val="clear" w:color="auto" w:fill="FFFFFF"/>
                </w:rPr>
                <w:t>Касымджанович</w:t>
              </w:r>
              <w:proofErr w:type="spellEnd"/>
            </w:hyperlink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857EEB">
              <w:rPr>
                <w:rFonts w:ascii="Liberation Serif" w:hAnsi="Liberation Serif"/>
                <w:sz w:val="20"/>
                <w:szCs w:val="20"/>
              </w:rPr>
              <w:t xml:space="preserve">- директор </w:t>
            </w:r>
            <w:r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МАОУ «</w:t>
            </w:r>
            <w:proofErr w:type="spellStart"/>
            <w:r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>Пудлинговская</w:t>
            </w:r>
            <w:proofErr w:type="spellEnd"/>
            <w:r w:rsidRPr="00857EEB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основная школа»</w:t>
            </w:r>
          </w:p>
        </w:tc>
      </w:tr>
    </w:tbl>
    <w:p w14:paraId="4283E124" w14:textId="77777777" w:rsidR="000C0AAC" w:rsidRPr="000C0AAC" w:rsidRDefault="000C0AAC" w:rsidP="000C0AAC">
      <w:pPr>
        <w:widowControl/>
        <w:spacing w:after="200" w:line="276" w:lineRule="auto"/>
        <w:rPr>
          <w:rFonts w:ascii="Liberation Serif" w:eastAsia="Calibri" w:hAnsi="Liberation Serif" w:cs="Times New Roman"/>
          <w:color w:val="auto"/>
          <w:lang w:eastAsia="en-US" w:bidi="ar-SA"/>
        </w:rPr>
      </w:pPr>
    </w:p>
    <w:p w14:paraId="05E7DE28" w14:textId="77777777" w:rsidR="00801E8F" w:rsidRDefault="00801E8F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2903AFBF" w14:textId="77777777" w:rsidR="00801E8F" w:rsidRDefault="00801E8F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150A5C8F" w14:textId="77777777" w:rsidR="00843A17" w:rsidRDefault="00843A17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5515D02D" w14:textId="77777777" w:rsidR="00843A17" w:rsidRDefault="00843A17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1AD7252E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6060ACB1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30BF5486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0DA51E9C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5503F20A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4B7EA5E6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65560E8C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0A0C8175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5048E37E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p w14:paraId="625DF5C6" w14:textId="77777777" w:rsidR="00956D72" w:rsidRDefault="00956D72" w:rsidP="00801E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/>
          <w:b/>
          <w:sz w:val="28"/>
          <w:szCs w:val="28"/>
        </w:rPr>
      </w:pPr>
    </w:p>
    <w:bookmarkEnd w:id="3"/>
    <w:p w14:paraId="6FCBF18C" w14:textId="77777777" w:rsidR="00641866" w:rsidRDefault="00641866" w:rsidP="00767BE2">
      <w:pPr>
        <w:pStyle w:val="20"/>
        <w:keepNext/>
        <w:keepLines/>
        <w:shd w:val="clear" w:color="auto" w:fill="auto"/>
        <w:spacing w:before="0" w:after="0" w:line="280" w:lineRule="exact"/>
        <w:jc w:val="left"/>
      </w:pPr>
    </w:p>
    <w:sectPr w:rsidR="00641866" w:rsidSect="00347345">
      <w:pgSz w:w="11900" w:h="16840"/>
      <w:pgMar w:top="893" w:right="594" w:bottom="877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361E" w14:textId="77777777" w:rsidR="001563BD" w:rsidRDefault="001563BD">
      <w:r>
        <w:separator/>
      </w:r>
    </w:p>
  </w:endnote>
  <w:endnote w:type="continuationSeparator" w:id="0">
    <w:p w14:paraId="419020F7" w14:textId="77777777" w:rsidR="001563BD" w:rsidRDefault="001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D853B" w14:textId="77777777" w:rsidR="001563BD" w:rsidRDefault="001563BD"/>
  </w:footnote>
  <w:footnote w:type="continuationSeparator" w:id="0">
    <w:p w14:paraId="43EB5E0D" w14:textId="77777777" w:rsidR="001563BD" w:rsidRDefault="00156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1EB"/>
    <w:multiLevelType w:val="multilevel"/>
    <w:tmpl w:val="416E7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95444"/>
    <w:multiLevelType w:val="multilevel"/>
    <w:tmpl w:val="F064E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A0A77"/>
    <w:multiLevelType w:val="hybridMultilevel"/>
    <w:tmpl w:val="06CC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C2EC3"/>
    <w:multiLevelType w:val="multilevel"/>
    <w:tmpl w:val="76D43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D14495"/>
    <w:multiLevelType w:val="multilevel"/>
    <w:tmpl w:val="8DFA3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3B7500"/>
    <w:multiLevelType w:val="multilevel"/>
    <w:tmpl w:val="83942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6D3D8D"/>
    <w:multiLevelType w:val="multilevel"/>
    <w:tmpl w:val="0FF80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47305A"/>
    <w:multiLevelType w:val="multilevel"/>
    <w:tmpl w:val="4D1EE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4205149">
    <w:abstractNumId w:val="5"/>
  </w:num>
  <w:num w:numId="2" w16cid:durableId="1197281287">
    <w:abstractNumId w:val="0"/>
  </w:num>
  <w:num w:numId="3" w16cid:durableId="1156535562">
    <w:abstractNumId w:val="7"/>
  </w:num>
  <w:num w:numId="4" w16cid:durableId="36322051">
    <w:abstractNumId w:val="6"/>
  </w:num>
  <w:num w:numId="5" w16cid:durableId="1281450846">
    <w:abstractNumId w:val="1"/>
  </w:num>
  <w:num w:numId="6" w16cid:durableId="525483455">
    <w:abstractNumId w:val="4"/>
  </w:num>
  <w:num w:numId="7" w16cid:durableId="1973897799">
    <w:abstractNumId w:val="3"/>
  </w:num>
  <w:num w:numId="8" w16cid:durableId="71415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B9"/>
    <w:rsid w:val="000359B9"/>
    <w:rsid w:val="000C0AAC"/>
    <w:rsid w:val="001059D5"/>
    <w:rsid w:val="0011062E"/>
    <w:rsid w:val="001563BD"/>
    <w:rsid w:val="002F000E"/>
    <w:rsid w:val="003035B2"/>
    <w:rsid w:val="003159CC"/>
    <w:rsid w:val="00337A86"/>
    <w:rsid w:val="00344BFD"/>
    <w:rsid w:val="00347345"/>
    <w:rsid w:val="003A61F3"/>
    <w:rsid w:val="004D23C3"/>
    <w:rsid w:val="005011B3"/>
    <w:rsid w:val="00523CDE"/>
    <w:rsid w:val="005A37F9"/>
    <w:rsid w:val="005A6CC4"/>
    <w:rsid w:val="005F4C8C"/>
    <w:rsid w:val="00605AD1"/>
    <w:rsid w:val="00641866"/>
    <w:rsid w:val="006E3DBA"/>
    <w:rsid w:val="00717D76"/>
    <w:rsid w:val="00767BE2"/>
    <w:rsid w:val="007A55B9"/>
    <w:rsid w:val="007C3D8B"/>
    <w:rsid w:val="00801E8F"/>
    <w:rsid w:val="00843A17"/>
    <w:rsid w:val="008C2765"/>
    <w:rsid w:val="00956D72"/>
    <w:rsid w:val="00981F11"/>
    <w:rsid w:val="00996C64"/>
    <w:rsid w:val="00A61C2A"/>
    <w:rsid w:val="00AB0C9C"/>
    <w:rsid w:val="00AD7421"/>
    <w:rsid w:val="00AE2971"/>
    <w:rsid w:val="00B2045D"/>
    <w:rsid w:val="00B623F9"/>
    <w:rsid w:val="00B75BE9"/>
    <w:rsid w:val="00BB398D"/>
    <w:rsid w:val="00BD5479"/>
    <w:rsid w:val="00CE4230"/>
    <w:rsid w:val="00D15481"/>
    <w:rsid w:val="00DB0BA6"/>
    <w:rsid w:val="00DE11F4"/>
    <w:rsid w:val="00E6184E"/>
    <w:rsid w:val="00EE7487"/>
    <w:rsid w:val="00F16FD1"/>
    <w:rsid w:val="00F27C71"/>
    <w:rsid w:val="00F87D10"/>
    <w:rsid w:val="00FC1CAD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6AB2"/>
  <w15:docId w15:val="{A70CA694-EAF1-44FD-9504-A65025DC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/>
      <w:iCs/>
      <w:smallCaps w:val="0"/>
      <w:strike w:val="0"/>
      <w:spacing w:val="210"/>
      <w:sz w:val="18"/>
      <w:szCs w:val="18"/>
      <w:u w:val="none"/>
    </w:rPr>
  </w:style>
  <w:style w:type="character" w:customStyle="1" w:styleId="1BookmanOldStyle30pt0pt">
    <w:name w:val="Заголовок №1 + Bookman Old Style;30 pt;Интервал 0 pt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4pt0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2pt0pt">
    <w:name w:val="Основной текст (4) + 12 pt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0pt0">
    <w:name w:val="Основной текст (4) + 12 pt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2pt66">
    <w:name w:val="Основной текст (4) + 12 pt;Не полужирный;Масштаб 66%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105pt">
    <w:name w:val="Основной текст (2) + Tahoma;10;5 pt"/>
    <w:basedOn w:val="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0" w:lineRule="atLeast"/>
      <w:ind w:hanging="1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hanging="560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orbel" w:eastAsia="Corbel" w:hAnsi="Corbel" w:cs="Corbel"/>
      <w:i/>
      <w:iCs/>
      <w:spacing w:val="210"/>
      <w:sz w:val="18"/>
      <w:szCs w:val="18"/>
    </w:rPr>
  </w:style>
  <w:style w:type="character" w:customStyle="1" w:styleId="a4">
    <w:name w:val="Основной текст_"/>
    <w:basedOn w:val="a0"/>
    <w:link w:val="12"/>
    <w:rsid w:val="00801E8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4"/>
    <w:rsid w:val="00801E8F"/>
    <w:pPr>
      <w:widowControl/>
      <w:shd w:val="clear" w:color="auto" w:fill="FFFFFF"/>
      <w:spacing w:before="360" w:after="300" w:line="0" w:lineRule="atLeast"/>
    </w:pPr>
    <w:rPr>
      <w:color w:val="auto"/>
      <w:sz w:val="26"/>
      <w:szCs w:val="26"/>
    </w:rPr>
  </w:style>
  <w:style w:type="paragraph" w:customStyle="1" w:styleId="Standard">
    <w:name w:val="Standard"/>
    <w:rsid w:val="00801E8F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BB398D"/>
  </w:style>
  <w:style w:type="character" w:customStyle="1" w:styleId="margin-right-s">
    <w:name w:val="margin-right-s"/>
    <w:basedOn w:val="a0"/>
    <w:rsid w:val="00A6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sadykov-dk-6619024513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sprofile.ru/person/sadykov-dk-661902451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7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PirogovIA</dc:creator>
  <cp:lastModifiedBy>IT</cp:lastModifiedBy>
  <cp:revision>31</cp:revision>
  <cp:lastPrinted>2025-07-07T04:24:00Z</cp:lastPrinted>
  <dcterms:created xsi:type="dcterms:W3CDTF">2025-07-04T04:37:00Z</dcterms:created>
  <dcterms:modified xsi:type="dcterms:W3CDTF">2025-07-14T05:21:00Z</dcterms:modified>
</cp:coreProperties>
</file>